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6E04" w14:textId="77777777" w:rsidR="00315069" w:rsidRDefault="00F235C2">
      <w:pPr>
        <w:spacing w:after="280" w:line="240" w:lineRule="auto"/>
        <w:rPr>
          <w:b/>
          <w:color w:val="000000"/>
        </w:rPr>
      </w:pPr>
      <w:bookmarkStart w:id="0" w:name="_heading=h.30j0zll" w:colFirst="0" w:colLast="0"/>
      <w:bookmarkEnd w:id="0"/>
      <w:r>
        <w:rPr>
          <w:b/>
          <w:color w:val="000000"/>
        </w:rPr>
        <w:t xml:space="preserve">I. O wnioskodawcy </w:t>
      </w:r>
    </w:p>
    <w:p w14:paraId="7FB467A4" w14:textId="77777777" w:rsidR="00315069" w:rsidRDefault="00F235C2">
      <w:pPr>
        <w:numPr>
          <w:ilvl w:val="0"/>
          <w:numId w:val="8"/>
        </w:numPr>
        <w:spacing w:before="280" w:after="0" w:line="240" w:lineRule="auto"/>
        <w:rPr>
          <w:color w:val="000000"/>
        </w:rPr>
      </w:pPr>
      <w:r>
        <w:rPr>
          <w:color w:val="000000"/>
        </w:rPr>
        <w:t>Pełna nazwa wnioskodawcy: </w:t>
      </w:r>
    </w:p>
    <w:tbl>
      <w:tblPr>
        <w:tblStyle w:val="a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315069" w14:paraId="581F7E2A" w14:textId="77777777" w:rsidTr="00657F72">
        <w:trPr>
          <w:trHeight w:val="321"/>
        </w:trPr>
        <w:tc>
          <w:tcPr>
            <w:tcW w:w="9179" w:type="dxa"/>
          </w:tcPr>
          <w:p w14:paraId="46F8F6C3" w14:textId="77777777" w:rsidR="00315069" w:rsidRDefault="00315069" w:rsidP="00657F72">
            <w:pPr>
              <w:spacing w:before="280"/>
              <w:rPr>
                <w:b/>
                <w:color w:val="000000"/>
              </w:rPr>
            </w:pPr>
          </w:p>
        </w:tc>
      </w:tr>
    </w:tbl>
    <w:p w14:paraId="4B37FD9B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t>Imię i nazwisko koordynatora:</w:t>
      </w:r>
    </w:p>
    <w:tbl>
      <w:tblPr>
        <w:tblStyle w:val="a0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315069" w14:paraId="77E4C37E" w14:textId="77777777" w:rsidTr="005D1AC1">
        <w:tc>
          <w:tcPr>
            <w:tcW w:w="9179" w:type="dxa"/>
          </w:tcPr>
          <w:p w14:paraId="3E08EFD0" w14:textId="77777777" w:rsidR="00315069" w:rsidRDefault="00315069"/>
        </w:tc>
      </w:tr>
    </w:tbl>
    <w:p w14:paraId="1E2CBD2D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t>Bezpośredni numer telefonu do koordynatora:</w:t>
      </w:r>
    </w:p>
    <w:tbl>
      <w:tblPr>
        <w:tblStyle w:val="a1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315069" w14:paraId="0F7264EA" w14:textId="77777777" w:rsidTr="005D1AC1">
        <w:tc>
          <w:tcPr>
            <w:tcW w:w="9179" w:type="dxa"/>
          </w:tcPr>
          <w:p w14:paraId="35621953" w14:textId="77777777" w:rsidR="00315069" w:rsidRDefault="00315069"/>
        </w:tc>
      </w:tr>
    </w:tbl>
    <w:p w14:paraId="32961DBB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t>E-mail koordynatora:</w:t>
      </w:r>
    </w:p>
    <w:tbl>
      <w:tblPr>
        <w:tblStyle w:val="a2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315069" w14:paraId="35864695" w14:textId="77777777" w:rsidTr="005D1AC1">
        <w:tc>
          <w:tcPr>
            <w:tcW w:w="9179" w:type="dxa"/>
          </w:tcPr>
          <w:p w14:paraId="43FF55AA" w14:textId="77777777" w:rsidR="00315069" w:rsidRDefault="00315069"/>
        </w:tc>
      </w:tr>
    </w:tbl>
    <w:p w14:paraId="7B4E8436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rPr>
          <w:color w:val="000000"/>
        </w:rPr>
        <w:t>Adres formalny wnioskodawcy: </w:t>
      </w:r>
      <w:r>
        <w:rPr>
          <w:color w:val="548DD4"/>
        </w:rPr>
        <w:t>[w tym poczta, powiat, gmina, województwo]</w:t>
      </w:r>
    </w:p>
    <w:tbl>
      <w:tblPr>
        <w:tblStyle w:val="a3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315069" w14:paraId="5889FB53" w14:textId="77777777" w:rsidTr="005D1AC1">
        <w:tc>
          <w:tcPr>
            <w:tcW w:w="9179" w:type="dxa"/>
          </w:tcPr>
          <w:p w14:paraId="0E3313C4" w14:textId="77777777" w:rsidR="00315069" w:rsidRDefault="00315069">
            <w:pPr>
              <w:rPr>
                <w:color w:val="000000"/>
              </w:rPr>
            </w:pPr>
          </w:p>
        </w:tc>
      </w:tr>
    </w:tbl>
    <w:p w14:paraId="407B970A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rPr>
          <w:color w:val="000000"/>
        </w:rPr>
        <w:t xml:space="preserve">Adres korespondencyjny: </w:t>
      </w:r>
      <w:r>
        <w:rPr>
          <w:color w:val="548DD4"/>
        </w:rPr>
        <w:t>[w tym poczta, powiat, gmina, województwo]</w:t>
      </w:r>
    </w:p>
    <w:tbl>
      <w:tblPr>
        <w:tblStyle w:val="a4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315069" w14:paraId="16E7F076" w14:textId="77777777" w:rsidTr="005D1AC1">
        <w:tc>
          <w:tcPr>
            <w:tcW w:w="9179" w:type="dxa"/>
          </w:tcPr>
          <w:p w14:paraId="605E2615" w14:textId="77777777" w:rsidR="00315069" w:rsidRDefault="00315069"/>
        </w:tc>
      </w:tr>
    </w:tbl>
    <w:p w14:paraId="5B00A9DE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t>Strona www:</w:t>
      </w:r>
    </w:p>
    <w:tbl>
      <w:tblPr>
        <w:tblStyle w:val="a5"/>
        <w:tblW w:w="917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9"/>
      </w:tblGrid>
      <w:tr w:rsidR="00315069" w14:paraId="5F584DA2" w14:textId="77777777" w:rsidTr="005D1AC1">
        <w:tc>
          <w:tcPr>
            <w:tcW w:w="9179" w:type="dxa"/>
          </w:tcPr>
          <w:p w14:paraId="4381A308" w14:textId="77777777" w:rsidR="00315069" w:rsidRDefault="00315069">
            <w:pPr>
              <w:rPr>
                <w:color w:val="000000"/>
              </w:rPr>
            </w:pPr>
          </w:p>
        </w:tc>
      </w:tr>
    </w:tbl>
    <w:p w14:paraId="59A736FC" w14:textId="77777777" w:rsidR="00315069" w:rsidRDefault="00F235C2">
      <w:pPr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Forma prawna:</w:t>
      </w:r>
    </w:p>
    <w:p w14:paraId="7EF55A67" w14:textId="77777777" w:rsidR="00315069" w:rsidRDefault="00F235C2">
      <w:pPr>
        <w:numPr>
          <w:ilvl w:val="0"/>
          <w:numId w:val="3"/>
        </w:numPr>
        <w:spacing w:after="0" w:line="240" w:lineRule="auto"/>
      </w:pPr>
      <w:r>
        <w:t>stowarzyszenie rejestrowe</w:t>
      </w:r>
    </w:p>
    <w:p w14:paraId="259A2119" w14:textId="77777777" w:rsidR="00315069" w:rsidRDefault="00F235C2">
      <w:pPr>
        <w:numPr>
          <w:ilvl w:val="0"/>
          <w:numId w:val="3"/>
        </w:numPr>
        <w:spacing w:after="0" w:line="240" w:lineRule="auto"/>
      </w:pPr>
      <w:r>
        <w:t>fundacja</w:t>
      </w:r>
    </w:p>
    <w:p w14:paraId="24F48357" w14:textId="77777777" w:rsidR="00315069" w:rsidRDefault="00F235C2">
      <w:pPr>
        <w:numPr>
          <w:ilvl w:val="0"/>
          <w:numId w:val="3"/>
        </w:numPr>
        <w:spacing w:after="0" w:line="240" w:lineRule="auto"/>
      </w:pPr>
      <w:r>
        <w:t xml:space="preserve">stowarzyszenie zwykłe </w:t>
      </w:r>
      <w:r>
        <w:rPr>
          <w:color w:val="1155CC"/>
        </w:rPr>
        <w:t>[przy zaznaczeniu pojawia się pole:</w:t>
      </w:r>
      <w:r>
        <w:rPr>
          <w:color w:val="0070C0"/>
        </w:rPr>
        <w:t xml:space="preserve"> Nazwa rejestru i</w:t>
      </w:r>
      <w:r>
        <w:rPr>
          <w:b/>
          <w:color w:val="0070C0"/>
        </w:rPr>
        <w:t xml:space="preserve"> link do rejestru stowarzyszenia zwykłego]</w:t>
      </w:r>
    </w:p>
    <w:p w14:paraId="535F707A" w14:textId="77777777" w:rsidR="00315069" w:rsidRDefault="00315069">
      <w:pPr>
        <w:spacing w:after="0" w:line="240" w:lineRule="auto"/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179"/>
      </w:tblGrid>
      <w:tr w:rsidR="009E1847" w14:paraId="31934035" w14:textId="77777777" w:rsidTr="009E1847">
        <w:tc>
          <w:tcPr>
            <w:tcW w:w="9179" w:type="dxa"/>
          </w:tcPr>
          <w:p w14:paraId="3FEE3C7C" w14:textId="77777777" w:rsidR="009E1847" w:rsidRDefault="009E1847" w:rsidP="009E1847">
            <w:pPr>
              <w:rPr>
                <w:color w:val="000000"/>
              </w:rPr>
            </w:pPr>
          </w:p>
        </w:tc>
      </w:tr>
    </w:tbl>
    <w:p w14:paraId="5F9990C0" w14:textId="77777777" w:rsidR="009E1847" w:rsidRDefault="009E1847" w:rsidP="009E1847">
      <w:pPr>
        <w:spacing w:after="0" w:line="240" w:lineRule="auto"/>
        <w:ind w:left="720"/>
        <w:rPr>
          <w:color w:val="000000"/>
        </w:rPr>
      </w:pPr>
    </w:p>
    <w:p w14:paraId="613B3FB1" w14:textId="77777777" w:rsidR="00315069" w:rsidRDefault="00F235C2">
      <w:pPr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Numer KRS lub numer wpisu do ewidencji stowarzyszeń zwykłych: </w:t>
      </w:r>
    </w:p>
    <w:p w14:paraId="390745FD" w14:textId="77777777" w:rsidR="00315069" w:rsidRDefault="00315069">
      <w:pPr>
        <w:spacing w:after="0" w:line="240" w:lineRule="auto"/>
        <w:ind w:left="720"/>
      </w:pPr>
    </w:p>
    <w:tbl>
      <w:tblPr>
        <w:tblStyle w:val="a7"/>
        <w:tblW w:w="906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1"/>
      </w:tblGrid>
      <w:tr w:rsidR="00315069" w14:paraId="23698FFD" w14:textId="77777777" w:rsidTr="009E1847">
        <w:tc>
          <w:tcPr>
            <w:tcW w:w="9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C8D5" w14:textId="77777777" w:rsidR="00315069" w:rsidRDefault="0031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3C59303" w14:textId="77777777" w:rsidR="00315069" w:rsidRDefault="00F235C2">
      <w:pPr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REGON:</w:t>
      </w:r>
    </w:p>
    <w:tbl>
      <w:tblPr>
        <w:tblStyle w:val="a8"/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315069" w14:paraId="04097BC8" w14:textId="77777777" w:rsidTr="005D1AC1">
        <w:tc>
          <w:tcPr>
            <w:tcW w:w="9072" w:type="dxa"/>
          </w:tcPr>
          <w:p w14:paraId="6DA5931C" w14:textId="77777777" w:rsidR="00315069" w:rsidRDefault="00315069">
            <w:pPr>
              <w:rPr>
                <w:color w:val="000000"/>
              </w:rPr>
            </w:pPr>
          </w:p>
        </w:tc>
      </w:tr>
    </w:tbl>
    <w:p w14:paraId="7ADE5CA1" w14:textId="77777777" w:rsidR="00315069" w:rsidRDefault="00F235C2">
      <w:pPr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NIP: </w:t>
      </w:r>
    </w:p>
    <w:tbl>
      <w:tblPr>
        <w:tblStyle w:val="a9"/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315069" w14:paraId="3D907A88" w14:textId="77777777" w:rsidTr="005D1AC1">
        <w:tc>
          <w:tcPr>
            <w:tcW w:w="9072" w:type="dxa"/>
          </w:tcPr>
          <w:p w14:paraId="3F947670" w14:textId="77777777" w:rsidR="00315069" w:rsidRDefault="00315069">
            <w:pPr>
              <w:rPr>
                <w:color w:val="000000"/>
              </w:rPr>
            </w:pPr>
          </w:p>
        </w:tc>
      </w:tr>
    </w:tbl>
    <w:p w14:paraId="6AB9970F" w14:textId="77777777" w:rsidR="00315069" w:rsidRDefault="00315069">
      <w:pPr>
        <w:spacing w:after="0" w:line="240" w:lineRule="auto"/>
      </w:pPr>
    </w:p>
    <w:p w14:paraId="6CE50A9D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t>Wielkość miejscowości, - liczba mieszkańców miejscowości, w której zarejestrowana jest organizacja:</w:t>
      </w:r>
    </w:p>
    <w:p w14:paraId="5BA0C9D2" w14:textId="77777777" w:rsidR="009E1847" w:rsidRDefault="009E1847" w:rsidP="00657F72">
      <w:pPr>
        <w:shd w:val="clear" w:color="auto" w:fill="FFFFFF"/>
        <w:spacing w:after="0"/>
        <w:ind w:left="360" w:firstLine="720"/>
        <w:rPr>
          <w:rFonts w:ascii="Arial" w:eastAsia="Arial" w:hAnsi="Arial" w:cs="Arial"/>
        </w:rPr>
      </w:pPr>
      <w:r>
        <w:sym w:font="Wingdings" w:char="F071"/>
      </w:r>
      <w:r>
        <w:t xml:space="preserve"> </w:t>
      </w:r>
      <w:r w:rsidR="00F235C2">
        <w:t xml:space="preserve">do 20 tys. </w:t>
      </w:r>
    </w:p>
    <w:p w14:paraId="55A785E6" w14:textId="78DD0F5D" w:rsidR="009E1847" w:rsidRDefault="009E1847" w:rsidP="00657F72">
      <w:pPr>
        <w:shd w:val="clear" w:color="auto" w:fill="FFFFFF"/>
        <w:spacing w:after="0"/>
        <w:ind w:left="360" w:firstLine="720"/>
        <w:rPr>
          <w:rFonts w:ascii="Arial" w:eastAsia="Arial" w:hAnsi="Arial" w:cs="Arial"/>
        </w:rPr>
      </w:pPr>
      <w:r>
        <w:sym w:font="Wingdings" w:char="F071"/>
      </w:r>
      <w:r>
        <w:t xml:space="preserve"> </w:t>
      </w:r>
      <w:r w:rsidR="00F235C2">
        <w:t>do 50 tys.</w:t>
      </w:r>
    </w:p>
    <w:p w14:paraId="7D532D77" w14:textId="2B977C85" w:rsidR="00315069" w:rsidRDefault="009E1847" w:rsidP="00241C33">
      <w:pPr>
        <w:shd w:val="clear" w:color="auto" w:fill="FFFFFF"/>
        <w:spacing w:after="0"/>
        <w:ind w:left="360" w:firstLine="720"/>
      </w:pPr>
      <w:r>
        <w:sym w:font="Wingdings" w:char="F071"/>
      </w:r>
      <w:r>
        <w:t xml:space="preserve"> </w:t>
      </w:r>
      <w:r w:rsidR="00F235C2">
        <w:t>do 200 tys.</w:t>
      </w:r>
    </w:p>
    <w:p w14:paraId="6AB19649" w14:textId="53A36828" w:rsidR="00241C33" w:rsidRDefault="00241C33" w:rsidP="00657F72">
      <w:pPr>
        <w:shd w:val="clear" w:color="auto" w:fill="FFFFFF"/>
        <w:ind w:left="360" w:firstLine="720"/>
      </w:pPr>
      <w:r>
        <w:sym w:font="Wingdings" w:char="F071"/>
      </w:r>
      <w:r>
        <w:t xml:space="preserve"> ponad 200 tys.</w:t>
      </w:r>
    </w:p>
    <w:p w14:paraId="7B043938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t>Staż organizacji licząc od daty rejestracji</w:t>
      </w:r>
    </w:p>
    <w:p w14:paraId="6C141772" w14:textId="6D90B415" w:rsidR="00315069" w:rsidRDefault="009E1847" w:rsidP="00657F72">
      <w:pPr>
        <w:spacing w:after="0" w:line="240" w:lineRule="auto"/>
        <w:ind w:firstLine="1134"/>
      </w:pPr>
      <w:r>
        <w:sym w:font="Wingdings" w:char="F071"/>
      </w:r>
      <w:r>
        <w:t xml:space="preserve"> </w:t>
      </w:r>
      <w:r w:rsidR="00F235C2">
        <w:t>0-2 lata</w:t>
      </w:r>
    </w:p>
    <w:p w14:paraId="59D4653A" w14:textId="63598B8D" w:rsidR="00315069" w:rsidRDefault="009E1847" w:rsidP="00657F72">
      <w:pPr>
        <w:spacing w:after="0" w:line="240" w:lineRule="auto"/>
        <w:ind w:left="414" w:firstLine="720"/>
      </w:pPr>
      <w:r>
        <w:sym w:font="Wingdings" w:char="F071"/>
      </w:r>
      <w:r>
        <w:t xml:space="preserve"> </w:t>
      </w:r>
      <w:r w:rsidR="00F235C2">
        <w:t>do 5 lat</w:t>
      </w:r>
    </w:p>
    <w:p w14:paraId="443C42CE" w14:textId="7D4B9F13" w:rsidR="00315069" w:rsidRDefault="009E1847" w:rsidP="00657F72">
      <w:pPr>
        <w:spacing w:after="0" w:line="240" w:lineRule="auto"/>
        <w:ind w:firstLine="1134"/>
      </w:pPr>
      <w:r>
        <w:sym w:font="Wingdings" w:char="F071"/>
      </w:r>
      <w:r>
        <w:t xml:space="preserve"> </w:t>
      </w:r>
      <w:r w:rsidR="00F235C2">
        <w:t>6-10 lat</w:t>
      </w:r>
    </w:p>
    <w:p w14:paraId="56DB9F6B" w14:textId="59228999" w:rsidR="00315069" w:rsidRDefault="009E1847" w:rsidP="00657F72">
      <w:pPr>
        <w:spacing w:after="0" w:line="240" w:lineRule="auto"/>
        <w:ind w:firstLine="1134"/>
      </w:pPr>
      <w:r>
        <w:sym w:font="Wingdings" w:char="F071"/>
      </w:r>
      <w:r>
        <w:t xml:space="preserve"> </w:t>
      </w:r>
      <w:r w:rsidR="00F235C2">
        <w:t>11-15 lat</w:t>
      </w:r>
    </w:p>
    <w:p w14:paraId="427FA9C2" w14:textId="1D05896D" w:rsidR="00315069" w:rsidRDefault="009E1847" w:rsidP="00657F72">
      <w:pPr>
        <w:spacing w:after="0" w:line="240" w:lineRule="auto"/>
        <w:ind w:firstLine="1134"/>
      </w:pPr>
      <w:r>
        <w:lastRenderedPageBreak/>
        <w:sym w:font="Wingdings" w:char="F071"/>
      </w:r>
      <w:r>
        <w:t xml:space="preserve"> </w:t>
      </w:r>
      <w:r w:rsidR="00F235C2">
        <w:t>powyżej 15 lat</w:t>
      </w:r>
    </w:p>
    <w:p w14:paraId="36A041CE" w14:textId="77777777" w:rsidR="00315069" w:rsidRDefault="00315069">
      <w:pPr>
        <w:spacing w:after="0" w:line="240" w:lineRule="auto"/>
        <w:ind w:left="1440"/>
      </w:pPr>
    </w:p>
    <w:p w14:paraId="3D095CDE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rPr>
          <w:color w:val="000000"/>
        </w:rPr>
        <w:t xml:space="preserve">Wysokość </w:t>
      </w:r>
      <w:r>
        <w:t>przychodów w ostatnim roku obrachunkowym</w:t>
      </w:r>
      <w:r>
        <w:rPr>
          <w:color w:val="000000"/>
        </w:rPr>
        <w:t>: </w:t>
      </w:r>
    </w:p>
    <w:p w14:paraId="2B3C931B" w14:textId="7875E213" w:rsidR="00315069" w:rsidRDefault="009E1847" w:rsidP="00657F72">
      <w:pPr>
        <w:spacing w:after="0" w:line="240" w:lineRule="auto"/>
        <w:ind w:firstLine="1134"/>
      </w:pPr>
      <w:r>
        <w:sym w:font="Wingdings" w:char="F071"/>
      </w:r>
      <w:r>
        <w:t xml:space="preserve"> </w:t>
      </w:r>
      <w:r w:rsidR="00F235C2">
        <w:t xml:space="preserve">do 10 tys, </w:t>
      </w:r>
    </w:p>
    <w:p w14:paraId="4A523A9F" w14:textId="77777777" w:rsidR="009E1847" w:rsidRDefault="009E1847" w:rsidP="00657F72">
      <w:pPr>
        <w:spacing w:after="0" w:line="240" w:lineRule="auto"/>
        <w:ind w:firstLine="1134"/>
      </w:pPr>
      <w:r>
        <w:sym w:font="Wingdings" w:char="F071"/>
      </w:r>
      <w:r>
        <w:t xml:space="preserve"> </w:t>
      </w:r>
      <w:r w:rsidR="00F235C2">
        <w:t>do 100 tys</w:t>
      </w:r>
      <w:r>
        <w:t>,</w:t>
      </w:r>
    </w:p>
    <w:p w14:paraId="48802372" w14:textId="3FE7D8B6" w:rsidR="00315069" w:rsidRDefault="009E1847" w:rsidP="00657F72">
      <w:pPr>
        <w:spacing w:after="0" w:line="240" w:lineRule="auto"/>
        <w:ind w:firstLine="1134"/>
      </w:pPr>
      <w:r>
        <w:sym w:font="Wingdings" w:char="F071"/>
      </w:r>
      <w:r>
        <w:t xml:space="preserve"> </w:t>
      </w:r>
      <w:r w:rsidR="00F235C2">
        <w:t>do 1 mln</w:t>
      </w:r>
    </w:p>
    <w:p w14:paraId="76DC9F5B" w14:textId="3C718F57" w:rsidR="00315069" w:rsidRDefault="009E1847" w:rsidP="00657F72">
      <w:pPr>
        <w:spacing w:line="240" w:lineRule="auto"/>
        <w:ind w:firstLine="1134"/>
      </w:pPr>
      <w:r>
        <w:sym w:font="Wingdings" w:char="F071"/>
      </w:r>
      <w:r>
        <w:t xml:space="preserve"> </w:t>
      </w:r>
      <w:r w:rsidR="00F235C2">
        <w:t>powyżej 1 mln</w:t>
      </w:r>
    </w:p>
    <w:p w14:paraId="08DA6930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rPr>
          <w:color w:val="000000"/>
        </w:rPr>
        <w:t xml:space="preserve">Prognozowana wysokość </w:t>
      </w:r>
      <w:r>
        <w:t>przychodów w bieżącym roku obrachunkowym</w:t>
      </w:r>
      <w:r>
        <w:rPr>
          <w:color w:val="000000"/>
        </w:rPr>
        <w:t>: </w:t>
      </w:r>
    </w:p>
    <w:p w14:paraId="3E02051E" w14:textId="24143149" w:rsidR="00315069" w:rsidRDefault="009E1847" w:rsidP="009E1847">
      <w:pPr>
        <w:spacing w:after="0" w:line="240" w:lineRule="auto"/>
        <w:ind w:left="1080"/>
      </w:pPr>
      <w:r>
        <w:sym w:font="Wingdings" w:char="F071"/>
      </w:r>
      <w:r>
        <w:t xml:space="preserve"> </w:t>
      </w:r>
      <w:r w:rsidR="00F235C2">
        <w:t>do 10 tys</w:t>
      </w:r>
    </w:p>
    <w:p w14:paraId="6E8B2FF4" w14:textId="35B38095" w:rsidR="00315069" w:rsidRDefault="009E1847" w:rsidP="009E1847">
      <w:pPr>
        <w:spacing w:after="0" w:line="240" w:lineRule="auto"/>
        <w:ind w:left="1080"/>
      </w:pPr>
      <w:r>
        <w:sym w:font="Wingdings" w:char="F071"/>
      </w:r>
      <w:r>
        <w:t xml:space="preserve"> </w:t>
      </w:r>
      <w:r w:rsidR="00F235C2">
        <w:t>do 100 tys</w:t>
      </w:r>
    </w:p>
    <w:p w14:paraId="6CBB9E98" w14:textId="72219D8D" w:rsidR="00315069" w:rsidRDefault="009E1847" w:rsidP="009E1847">
      <w:pPr>
        <w:spacing w:after="0" w:line="240" w:lineRule="auto"/>
        <w:ind w:left="1080"/>
      </w:pPr>
      <w:r>
        <w:sym w:font="Wingdings" w:char="F071"/>
      </w:r>
      <w:r>
        <w:t xml:space="preserve"> </w:t>
      </w:r>
      <w:r w:rsidR="00F235C2">
        <w:t>do 1 mln,</w:t>
      </w:r>
    </w:p>
    <w:p w14:paraId="74C03044" w14:textId="0EA612C0" w:rsidR="00315069" w:rsidRDefault="009E1847" w:rsidP="003A2D87">
      <w:pPr>
        <w:spacing w:line="240" w:lineRule="auto"/>
        <w:ind w:left="1080"/>
      </w:pPr>
      <w:r>
        <w:sym w:font="Wingdings" w:char="F071"/>
      </w:r>
      <w:r>
        <w:t xml:space="preserve"> </w:t>
      </w:r>
      <w:r w:rsidR="00F235C2">
        <w:t>powyżej 1 mln</w:t>
      </w:r>
    </w:p>
    <w:p w14:paraId="0C089512" w14:textId="77777777" w:rsidR="00315069" w:rsidRDefault="00F235C2">
      <w:pPr>
        <w:numPr>
          <w:ilvl w:val="0"/>
          <w:numId w:val="8"/>
        </w:numPr>
        <w:spacing w:after="0" w:line="240" w:lineRule="auto"/>
      </w:pPr>
      <w:r>
        <w:t>Zatrudnienie w organizacji:</w:t>
      </w:r>
    </w:p>
    <w:p w14:paraId="404B8A76" w14:textId="142A1237" w:rsidR="00315069" w:rsidRDefault="009E1847" w:rsidP="009E1847">
      <w:pPr>
        <w:spacing w:after="0" w:line="240" w:lineRule="auto"/>
        <w:ind w:left="1080"/>
      </w:pPr>
      <w:r>
        <w:sym w:font="Wingdings" w:char="F071"/>
      </w:r>
      <w:r>
        <w:t xml:space="preserve"> </w:t>
      </w:r>
      <w:r w:rsidR="00F235C2">
        <w:t>stały zespół: pracownicy zatrudnieni na podstawie umowy o pracę lub na inne umowy</w:t>
      </w:r>
    </w:p>
    <w:p w14:paraId="2D0BB02D" w14:textId="2D097FE1" w:rsidR="00315069" w:rsidRDefault="009E1847" w:rsidP="009E1847">
      <w:pPr>
        <w:spacing w:after="0" w:line="240" w:lineRule="auto"/>
        <w:ind w:left="1080"/>
      </w:pPr>
      <w:r>
        <w:sym w:font="Wingdings" w:char="F071"/>
      </w:r>
      <w:r>
        <w:t xml:space="preserve"> </w:t>
      </w:r>
      <w:r w:rsidR="00F235C2">
        <w:t>organizacja wyłącznie sporadycznie zleca płatną pracę</w:t>
      </w:r>
    </w:p>
    <w:p w14:paraId="347289FC" w14:textId="607BA18B" w:rsidR="00315069" w:rsidRDefault="009E1847" w:rsidP="009E1847">
      <w:pPr>
        <w:spacing w:after="0" w:line="240" w:lineRule="auto"/>
        <w:ind w:left="1080"/>
      </w:pPr>
      <w:r>
        <w:sym w:font="Wingdings" w:char="F071"/>
      </w:r>
      <w:r>
        <w:t xml:space="preserve"> </w:t>
      </w:r>
      <w:r w:rsidR="00F235C2">
        <w:t>organizacja korzysta z pracy wolontarystycznej</w:t>
      </w:r>
    </w:p>
    <w:p w14:paraId="29246802" w14:textId="77777777" w:rsidR="00315069" w:rsidRDefault="00315069">
      <w:pPr>
        <w:spacing w:after="0" w:line="240" w:lineRule="auto"/>
        <w:rPr>
          <w:i/>
        </w:rPr>
      </w:pPr>
      <w:bookmarkStart w:id="1" w:name="_heading=h.ha5wun8c0yo3" w:colFirst="0" w:colLast="0"/>
      <w:bookmarkEnd w:id="1"/>
    </w:p>
    <w:p w14:paraId="74B6D7EF" w14:textId="5A17778F" w:rsidR="00315069" w:rsidRDefault="00F235C2">
      <w:pPr>
        <w:numPr>
          <w:ilvl w:val="0"/>
          <w:numId w:val="8"/>
        </w:numPr>
        <w:spacing w:after="0" w:line="240" w:lineRule="auto"/>
      </w:pPr>
      <w:r>
        <w:rPr>
          <w:color w:val="000000"/>
        </w:rPr>
        <w:t>Podstawowe obszary działań/prowadzone programy.</w:t>
      </w:r>
      <w:r w:rsidR="005E5D08">
        <w:t xml:space="preserve"> </w:t>
      </w:r>
    </w:p>
    <w:tbl>
      <w:tblPr>
        <w:tblStyle w:val="aa"/>
        <w:tblW w:w="92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6"/>
      </w:tblGrid>
      <w:tr w:rsidR="00315069" w14:paraId="648B58A3" w14:textId="77777777">
        <w:tc>
          <w:tcPr>
            <w:tcW w:w="9276" w:type="dxa"/>
          </w:tcPr>
          <w:p w14:paraId="119D8F33" w14:textId="1FE26BF3" w:rsidR="00315069" w:rsidRDefault="005E5D08" w:rsidP="005E5D08">
            <w:pPr>
              <w:rPr>
                <w:color w:val="000000"/>
              </w:rPr>
            </w:pPr>
            <w:r>
              <w:rPr>
                <w:color w:val="000000"/>
              </w:rPr>
              <w:t>1500 znaków</w:t>
            </w:r>
          </w:p>
        </w:tc>
      </w:tr>
    </w:tbl>
    <w:p w14:paraId="50D45F7F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14:paraId="7E6075C2" w14:textId="4463703E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Czy w c</w:t>
      </w:r>
      <w:r>
        <w:t xml:space="preserve">iągu ostatnich 5 lat </w:t>
      </w:r>
      <w:r>
        <w:rPr>
          <w:color w:val="000000"/>
        </w:rPr>
        <w:t xml:space="preserve">Państwa organizacja korzystała /korzysta z programów PAFW (granty, szkolenia, kursy, programy stypendialne itp.)?  Jeśli tak, proszę </w:t>
      </w:r>
      <w:r w:rsidR="00330FD9">
        <w:rPr>
          <w:color w:val="000000"/>
        </w:rPr>
        <w:t xml:space="preserve">zaznaczyć </w:t>
      </w:r>
      <w:r>
        <w:rPr>
          <w:color w:val="000000"/>
        </w:rPr>
        <w:t xml:space="preserve">nazwę </w:t>
      </w:r>
      <w:r w:rsidR="00330FD9">
        <w:rPr>
          <w:color w:val="000000"/>
        </w:rPr>
        <w:t xml:space="preserve">programu </w:t>
      </w:r>
      <w:r>
        <w:rPr>
          <w:color w:val="000000"/>
        </w:rPr>
        <w:t>[informacja zbierana do celów statystycznych]</w:t>
      </w:r>
      <w:r w:rsidR="002071E2">
        <w:rPr>
          <w:color w:val="000000"/>
        </w:rPr>
        <w:t xml:space="preserve"> </w:t>
      </w:r>
      <w:r w:rsidR="002071E2" w:rsidRPr="002071E2">
        <w:rPr>
          <w:color w:val="548DD4" w:themeColor="text2" w:themeTint="99"/>
        </w:rPr>
        <w:t>[pole wielokrotnego wyboru]</w:t>
      </w:r>
    </w:p>
    <w:p w14:paraId="55927F86" w14:textId="77777777" w:rsidR="00315069" w:rsidRDefault="00F235C2" w:rsidP="00DB3607">
      <w:pPr>
        <w:numPr>
          <w:ilvl w:val="1"/>
          <w:numId w:val="8"/>
        </w:numPr>
        <w:spacing w:after="0"/>
      </w:pPr>
      <w:r>
        <w:t>DZIAŁAJ LOKALNIE</w:t>
      </w:r>
    </w:p>
    <w:p w14:paraId="70330ED2" w14:textId="77777777" w:rsidR="00315069" w:rsidRDefault="00F235C2" w:rsidP="00DB3607">
      <w:pPr>
        <w:numPr>
          <w:ilvl w:val="1"/>
          <w:numId w:val="8"/>
        </w:numPr>
        <w:spacing w:after="0"/>
      </w:pPr>
      <w:r>
        <w:t>ENGLISH TEACHING</w:t>
      </w:r>
    </w:p>
    <w:p w14:paraId="71CC71A4" w14:textId="77777777" w:rsidR="00315069" w:rsidRDefault="00F235C2" w:rsidP="00DB3607">
      <w:pPr>
        <w:numPr>
          <w:ilvl w:val="1"/>
          <w:numId w:val="8"/>
        </w:numPr>
        <w:spacing w:after="0"/>
      </w:pPr>
      <w:r>
        <w:t>RÓWNAĆ SZANSE</w:t>
      </w:r>
    </w:p>
    <w:p w14:paraId="4B309B63" w14:textId="77777777" w:rsidR="00315069" w:rsidRDefault="00F235C2" w:rsidP="00DB3607">
      <w:pPr>
        <w:numPr>
          <w:ilvl w:val="1"/>
          <w:numId w:val="8"/>
        </w:numPr>
        <w:spacing w:after="0"/>
      </w:pPr>
      <w:r>
        <w:t>SZKOŁA UCZĄCA SIĘ (SUS)</w:t>
      </w:r>
    </w:p>
    <w:p w14:paraId="22C5F3B7" w14:textId="77777777" w:rsidR="00315069" w:rsidRDefault="00F235C2" w:rsidP="00DB3607">
      <w:pPr>
        <w:numPr>
          <w:ilvl w:val="1"/>
          <w:numId w:val="8"/>
        </w:numPr>
        <w:spacing w:after="0"/>
      </w:pPr>
      <w:r>
        <w:t>LOKALNE PARTNERSTWA PAFW</w:t>
      </w:r>
    </w:p>
    <w:p w14:paraId="1F2389A6" w14:textId="77777777" w:rsidR="00315069" w:rsidRDefault="00F235C2" w:rsidP="00DB3607">
      <w:pPr>
        <w:numPr>
          <w:ilvl w:val="1"/>
          <w:numId w:val="8"/>
        </w:numPr>
        <w:spacing w:after="0"/>
      </w:pPr>
      <w:r>
        <w:t>PROGRAM ROZWOJU BIBLIOTEK</w:t>
      </w:r>
    </w:p>
    <w:p w14:paraId="31647ACD" w14:textId="77777777" w:rsidR="00315069" w:rsidRDefault="00F235C2" w:rsidP="00DB3607">
      <w:pPr>
        <w:numPr>
          <w:ilvl w:val="1"/>
          <w:numId w:val="8"/>
        </w:numPr>
        <w:spacing w:after="0"/>
      </w:pPr>
      <w:r>
        <w:t>PROJEKTOR – WOLONTARIAT STUDENCKI</w:t>
      </w:r>
    </w:p>
    <w:p w14:paraId="76C7C79C" w14:textId="77777777" w:rsidR="00315069" w:rsidRDefault="00F235C2" w:rsidP="00DB3607">
      <w:pPr>
        <w:numPr>
          <w:ilvl w:val="1"/>
          <w:numId w:val="8"/>
        </w:numPr>
        <w:spacing w:after="0"/>
      </w:pPr>
      <w:r>
        <w:t>ZARZĄDZANIE FINANSAMI W ORGANIZACJACH POZARZĄDOWYCH (FIMANGO)</w:t>
      </w:r>
    </w:p>
    <w:p w14:paraId="6941B444" w14:textId="77777777" w:rsidR="00315069" w:rsidRDefault="00F235C2" w:rsidP="00DB3607">
      <w:pPr>
        <w:numPr>
          <w:ilvl w:val="1"/>
          <w:numId w:val="8"/>
        </w:numPr>
        <w:spacing w:after="0"/>
      </w:pPr>
      <w:r>
        <w:t>PRZEMIANY W REGIONIE (RITA)</w:t>
      </w:r>
    </w:p>
    <w:p w14:paraId="18AD73A4" w14:textId="386FF018" w:rsidR="00315069" w:rsidRPr="00D174E9" w:rsidRDefault="0011403A" w:rsidP="00DB3607">
      <w:pPr>
        <w:numPr>
          <w:ilvl w:val="1"/>
          <w:numId w:val="8"/>
        </w:numPr>
        <w:spacing w:after="0"/>
        <w:rPr>
          <w:sz w:val="24"/>
        </w:rPr>
      </w:pPr>
      <w:r w:rsidRPr="00D174E9">
        <w:rPr>
          <w:sz w:val="24"/>
        </w:rPr>
        <w:t xml:space="preserve">UNIWERSYTETY TRZECIEGO WIEKU SENIORZY W AKCJI </w:t>
      </w:r>
    </w:p>
    <w:p w14:paraId="513A1360" w14:textId="500E06E3" w:rsidR="00315069" w:rsidRDefault="001F54E4" w:rsidP="00DB3607">
      <w:pPr>
        <w:numPr>
          <w:ilvl w:val="1"/>
          <w:numId w:val="8"/>
        </w:numPr>
        <w:spacing w:after="0"/>
      </w:pPr>
      <w:r>
        <w:t xml:space="preserve">MENAGEROWIE NGO </w:t>
      </w:r>
      <w:r w:rsidR="00F235C2">
        <w:t>PROMENGO</w:t>
      </w:r>
    </w:p>
    <w:p w14:paraId="3C061794" w14:textId="20ABF0B0" w:rsidR="00315069" w:rsidRPr="00D174E9" w:rsidRDefault="001F54E4" w:rsidP="00DB3607">
      <w:pPr>
        <w:numPr>
          <w:ilvl w:val="1"/>
          <w:numId w:val="8"/>
        </w:numPr>
        <w:spacing w:after="0"/>
        <w:rPr>
          <w:sz w:val="24"/>
        </w:rPr>
      </w:pPr>
      <w:r w:rsidRPr="00D174E9">
        <w:rPr>
          <w:sz w:val="24"/>
        </w:rPr>
        <w:t>STUDY TOURS TO POLAND</w:t>
      </w:r>
    </w:p>
    <w:p w14:paraId="50C34A1A" w14:textId="719FAE01" w:rsidR="00315069" w:rsidRDefault="001F54E4" w:rsidP="00DB3607">
      <w:pPr>
        <w:numPr>
          <w:ilvl w:val="1"/>
          <w:numId w:val="8"/>
        </w:numPr>
        <w:spacing w:after="0"/>
        <w:rPr>
          <w:sz w:val="24"/>
        </w:rPr>
      </w:pPr>
      <w:r w:rsidRPr="00D174E9">
        <w:rPr>
          <w:sz w:val="24"/>
        </w:rPr>
        <w:t>ZIELONY LIDER</w:t>
      </w:r>
    </w:p>
    <w:p w14:paraId="15E36376" w14:textId="48CC165D" w:rsidR="001F54E4" w:rsidRPr="00D174E9" w:rsidRDefault="001F54E4" w:rsidP="00DB3607">
      <w:pPr>
        <w:numPr>
          <w:ilvl w:val="1"/>
          <w:numId w:val="8"/>
        </w:numPr>
        <w:spacing w:after="0"/>
        <w:rPr>
          <w:sz w:val="24"/>
        </w:rPr>
      </w:pPr>
      <w:r>
        <w:rPr>
          <w:sz w:val="24"/>
        </w:rPr>
        <w:t>FUNDUSZ POMOCOWY 2020</w:t>
      </w:r>
    </w:p>
    <w:p w14:paraId="6EFEB044" w14:textId="77777777" w:rsidR="00315069" w:rsidRDefault="00F235C2" w:rsidP="00DB3607">
      <w:pPr>
        <w:numPr>
          <w:ilvl w:val="1"/>
          <w:numId w:val="8"/>
        </w:numPr>
        <w:spacing w:after="0"/>
      </w:pPr>
      <w:r>
        <w:t>inne (jakie?)</w:t>
      </w:r>
    </w:p>
    <w:tbl>
      <w:tblPr>
        <w:tblStyle w:val="ab"/>
        <w:tblW w:w="834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0"/>
      </w:tblGrid>
      <w:tr w:rsidR="00315069" w14:paraId="5DF6D252" w14:textId="77777777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CE79" w14:textId="77777777" w:rsidR="00315069" w:rsidRDefault="00315069" w:rsidP="00DB3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BD1B14C" w14:textId="77777777" w:rsidR="003A2D87" w:rsidRDefault="003A2D87" w:rsidP="00450F7C"/>
    <w:p w14:paraId="359977A9" w14:textId="77777777" w:rsidR="00450F7C" w:rsidRDefault="00450F7C" w:rsidP="00450F7C"/>
    <w:p w14:paraId="5CA3C747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W jaki sposób stan pandemii odbił się na Państwa organizacji?  </w:t>
      </w:r>
    </w:p>
    <w:tbl>
      <w:tblPr>
        <w:tblStyle w:val="ac"/>
        <w:tblW w:w="92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6"/>
      </w:tblGrid>
      <w:tr w:rsidR="00315069" w14:paraId="13248DD5" w14:textId="77777777" w:rsidTr="003A2D87">
        <w:trPr>
          <w:trHeight w:val="549"/>
        </w:trPr>
        <w:tc>
          <w:tcPr>
            <w:tcW w:w="9276" w:type="dxa"/>
          </w:tcPr>
          <w:p w14:paraId="1220E602" w14:textId="77777777" w:rsidR="00315069" w:rsidRDefault="00F235C2">
            <w:pPr>
              <w:spacing w:before="280" w:after="280"/>
            </w:pPr>
            <w:r>
              <w:t>1500 znaków</w:t>
            </w:r>
          </w:p>
        </w:tc>
      </w:tr>
    </w:tbl>
    <w:p w14:paraId="4FF0863F" w14:textId="77777777" w:rsidR="00315069" w:rsidRDefault="00F235C2">
      <w:pPr>
        <w:numPr>
          <w:ilvl w:val="0"/>
          <w:numId w:val="8"/>
        </w:numPr>
        <w:spacing w:before="280" w:after="280" w:line="240" w:lineRule="auto"/>
      </w:pPr>
      <w:r>
        <w:t xml:space="preserve">Jaki wpływ ma pandemia na działania programowe i odbiorców działań organizacji? </w:t>
      </w:r>
    </w:p>
    <w:tbl>
      <w:tblPr>
        <w:tblStyle w:val="ad"/>
        <w:tblW w:w="92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6"/>
      </w:tblGrid>
      <w:tr w:rsidR="00315069" w14:paraId="15BF1E4F" w14:textId="77777777">
        <w:tc>
          <w:tcPr>
            <w:tcW w:w="9276" w:type="dxa"/>
          </w:tcPr>
          <w:p w14:paraId="595B119A" w14:textId="77777777" w:rsidR="00315069" w:rsidRDefault="00F235C2">
            <w:pPr>
              <w:spacing w:before="280" w:after="280"/>
            </w:pPr>
            <w:r>
              <w:t>1500 znaków</w:t>
            </w:r>
          </w:p>
        </w:tc>
      </w:tr>
    </w:tbl>
    <w:p w14:paraId="278B6A8E" w14:textId="0BB45817" w:rsidR="00315069" w:rsidRDefault="00F235C2">
      <w:pPr>
        <w:numPr>
          <w:ilvl w:val="0"/>
          <w:numId w:val="8"/>
        </w:numPr>
        <w:spacing w:before="280" w:after="0" w:line="240" w:lineRule="auto"/>
      </w:pPr>
      <w:r>
        <w:t>Czy organizacja korzysta</w:t>
      </w:r>
      <w:r w:rsidR="006C7F0F">
        <w:t>ła</w:t>
      </w:r>
      <w:r>
        <w:t xml:space="preserve">, bądź planuje korzystać z możliwości wsparcia oferowanego w ramach „Tarczy Antykryzysowej” dla trzeciego sektora bądź innych dostępnych form pomocy. I jeśli tak, to w </w:t>
      </w:r>
      <w:r w:rsidR="003A2D87">
        <w:t xml:space="preserve">jakiej formie. </w:t>
      </w:r>
      <w:r>
        <w:t xml:space="preserve"> </w:t>
      </w:r>
    </w:p>
    <w:p w14:paraId="2A83830F" w14:textId="77777777" w:rsidR="00315069" w:rsidRDefault="00F235C2">
      <w:pPr>
        <w:numPr>
          <w:ilvl w:val="0"/>
          <w:numId w:val="4"/>
        </w:numPr>
        <w:spacing w:after="0" w:line="240" w:lineRule="auto"/>
      </w:pPr>
      <w:r>
        <w:t>nie</w:t>
      </w:r>
    </w:p>
    <w:p w14:paraId="12479624" w14:textId="77777777" w:rsidR="00315069" w:rsidRDefault="00F235C2">
      <w:pPr>
        <w:numPr>
          <w:ilvl w:val="0"/>
          <w:numId w:val="4"/>
        </w:numPr>
        <w:spacing w:after="280" w:line="240" w:lineRule="auto"/>
      </w:pPr>
      <w:r>
        <w:t>tak (w jakiej formie)</w:t>
      </w:r>
    </w:p>
    <w:tbl>
      <w:tblPr>
        <w:tblStyle w:val="ae"/>
        <w:tblW w:w="9243" w:type="dxa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3"/>
      </w:tblGrid>
      <w:tr w:rsidR="00315069" w14:paraId="79422647" w14:textId="77777777" w:rsidTr="005E5D08">
        <w:trPr>
          <w:trHeight w:val="511"/>
        </w:trPr>
        <w:tc>
          <w:tcPr>
            <w:tcW w:w="9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3D22" w14:textId="2B63687E" w:rsidR="00315069" w:rsidRDefault="002071E2" w:rsidP="002071E2">
            <w:pPr>
              <w:spacing w:before="280" w:after="280" w:line="240" w:lineRule="auto"/>
            </w:pPr>
            <w:r>
              <w:t>1000 znaków</w:t>
            </w:r>
          </w:p>
        </w:tc>
      </w:tr>
    </w:tbl>
    <w:p w14:paraId="20A431FD" w14:textId="77777777" w:rsidR="003A2D87" w:rsidRDefault="003A2D87">
      <w:pPr>
        <w:rPr>
          <w:b/>
        </w:rPr>
      </w:pPr>
    </w:p>
    <w:p w14:paraId="773D2961" w14:textId="77777777" w:rsidR="00315069" w:rsidRDefault="00F235C2">
      <w:pPr>
        <w:rPr>
          <w:b/>
        </w:rPr>
      </w:pPr>
      <w:r>
        <w:rPr>
          <w:b/>
        </w:rPr>
        <w:t>II.  Działania projektowe</w:t>
      </w:r>
    </w:p>
    <w:p w14:paraId="00696EF8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Tytuł projektu:</w:t>
      </w:r>
    </w:p>
    <w:p w14:paraId="67D2D5F7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Terminy realizacji projektu: Możliwe terminy realizacji od 1.0</w:t>
      </w:r>
      <w:r>
        <w:t>6</w:t>
      </w:r>
      <w:r>
        <w:rPr>
          <w:color w:val="000000"/>
        </w:rPr>
        <w:t>.202</w:t>
      </w:r>
      <w:r>
        <w:t>2</w:t>
      </w:r>
      <w:r>
        <w:rPr>
          <w:color w:val="000000"/>
        </w:rPr>
        <w:t xml:space="preserve"> do 3</w:t>
      </w:r>
      <w:r>
        <w:t>1</w:t>
      </w:r>
      <w:r>
        <w:rPr>
          <w:color w:val="000000"/>
        </w:rPr>
        <w:t>.</w:t>
      </w:r>
      <w:r>
        <w:t>05.</w:t>
      </w:r>
      <w:r>
        <w:rPr>
          <w:color w:val="000000"/>
        </w:rPr>
        <w:t>202</w:t>
      </w:r>
      <w:r>
        <w:t>3</w:t>
      </w:r>
      <w:r>
        <w:rPr>
          <w:color w:val="000000"/>
        </w:rPr>
        <w:t xml:space="preserve">  </w:t>
      </w:r>
      <w:r>
        <w:rPr>
          <w:color w:val="0070C0"/>
        </w:rPr>
        <w:t xml:space="preserve">[daty wybierane z kalendarza] </w:t>
      </w:r>
    </w:p>
    <w:p w14:paraId="1E675594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Obszar tematyczny</w:t>
      </w:r>
    </w:p>
    <w:p w14:paraId="7D4ABF64" w14:textId="6AC82F50" w:rsidR="00315069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70C0"/>
        </w:rPr>
      </w:pPr>
      <w:r>
        <w:rPr>
          <w:color w:val="000000"/>
        </w:rPr>
        <w:t xml:space="preserve">Prosimy o wskazanie </w:t>
      </w:r>
      <w:r>
        <w:t>dominującego obszaru tematycznego</w:t>
      </w:r>
      <w:r>
        <w:rPr>
          <w:color w:val="000000"/>
        </w:rPr>
        <w:t xml:space="preserve"> </w:t>
      </w:r>
      <w:r w:rsidR="00330FD9">
        <w:rPr>
          <w:color w:val="000000"/>
          <w:highlight w:val="white"/>
        </w:rPr>
        <w:t>zgodnie z punktem 4.3</w:t>
      </w:r>
      <w:r>
        <w:rPr>
          <w:color w:val="000000"/>
          <w:highlight w:val="white"/>
        </w:rPr>
        <w:t xml:space="preserve"> Regulaminu. </w:t>
      </w:r>
      <w:r>
        <w:rPr>
          <w:color w:val="0070C0"/>
          <w:highlight w:val="white"/>
        </w:rPr>
        <w:t>[jednokrotny wybór]</w:t>
      </w:r>
    </w:p>
    <w:p w14:paraId="36C9D970" w14:textId="2BFB5717" w:rsidR="00330FD9" w:rsidRDefault="00330FD9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>
        <w:rPr>
          <w:b/>
          <w:color w:val="0070C0"/>
        </w:rPr>
        <w:sym w:font="Wingdings" w:char="F071"/>
      </w:r>
      <w:r w:rsidRPr="00330FD9">
        <w:rPr>
          <w:rFonts w:asciiTheme="minorHAnsi" w:hAnsiTheme="minorHAnsi" w:cstheme="minorHAnsi"/>
          <w:b/>
          <w:color w:val="000000"/>
        </w:rPr>
        <w:t xml:space="preserve"> </w:t>
      </w:r>
      <w:r w:rsidRPr="00BB58E1">
        <w:rPr>
          <w:rFonts w:asciiTheme="minorHAnsi" w:hAnsiTheme="minorHAnsi" w:cstheme="minorHAnsi"/>
          <w:b/>
          <w:color w:val="000000"/>
        </w:rPr>
        <w:t xml:space="preserve">Zmniejszanie </w:t>
      </w:r>
      <w:r w:rsidRPr="00BB58E1">
        <w:rPr>
          <w:rFonts w:asciiTheme="minorHAnsi" w:hAnsiTheme="minorHAnsi" w:cstheme="minorHAnsi"/>
          <w:b/>
        </w:rPr>
        <w:t>strat</w:t>
      </w:r>
      <w:r w:rsidRPr="00BB58E1">
        <w:rPr>
          <w:rFonts w:asciiTheme="minorHAnsi" w:hAnsiTheme="minorHAnsi" w:cstheme="minorHAnsi"/>
          <w:b/>
          <w:color w:val="000000"/>
        </w:rPr>
        <w:t xml:space="preserve"> edukacyjnych dzieci i młodzieży powstałych w wyniku pandemii </w:t>
      </w:r>
      <w:r w:rsidRPr="00BB58E1">
        <w:rPr>
          <w:rFonts w:asciiTheme="minorHAnsi" w:hAnsiTheme="minorHAnsi" w:cstheme="minorHAnsi"/>
          <w:b/>
        </w:rPr>
        <w:t xml:space="preserve">COVID-19, poprzez działania prowadzone w ramach edukacji </w:t>
      </w:r>
      <w:r>
        <w:rPr>
          <w:rFonts w:asciiTheme="minorHAnsi" w:hAnsiTheme="minorHAnsi" w:cstheme="minorHAnsi"/>
          <w:b/>
        </w:rPr>
        <w:t xml:space="preserve">zarówno </w:t>
      </w:r>
      <w:r w:rsidRPr="00BB58E1">
        <w:rPr>
          <w:rFonts w:asciiTheme="minorHAnsi" w:hAnsiTheme="minorHAnsi" w:cstheme="minorHAnsi"/>
          <w:b/>
        </w:rPr>
        <w:t>formalnej</w:t>
      </w:r>
      <w:r>
        <w:rPr>
          <w:rFonts w:asciiTheme="minorHAnsi" w:hAnsiTheme="minorHAnsi" w:cstheme="minorHAnsi"/>
          <w:b/>
        </w:rPr>
        <w:t>, jak</w:t>
      </w:r>
      <w:r w:rsidRPr="00BB58E1">
        <w:rPr>
          <w:rFonts w:asciiTheme="minorHAnsi" w:hAnsiTheme="minorHAnsi" w:cstheme="minorHAnsi"/>
          <w:b/>
        </w:rPr>
        <w:t xml:space="preserve"> i pozaformalnej</w:t>
      </w:r>
      <w:r>
        <w:rPr>
          <w:rFonts w:asciiTheme="minorHAnsi" w:hAnsiTheme="minorHAnsi" w:cstheme="minorHAnsi"/>
          <w:b/>
        </w:rPr>
        <w:t>.</w:t>
      </w:r>
    </w:p>
    <w:p w14:paraId="66679A25" w14:textId="77777777" w:rsidR="003A2D87" w:rsidRDefault="00330FD9" w:rsidP="003A2D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  <w:r>
        <w:rPr>
          <w:b/>
          <w:color w:val="0070C0"/>
        </w:rPr>
        <w:sym w:font="Wingdings" w:char="F071"/>
      </w:r>
      <w:r w:rsidRPr="00330FD9">
        <w:rPr>
          <w:rFonts w:asciiTheme="minorHAnsi" w:hAnsiTheme="minorHAnsi" w:cstheme="minorHAnsi"/>
          <w:b/>
        </w:rPr>
        <w:t xml:space="preserve"> </w:t>
      </w:r>
      <w:r w:rsidRPr="00FC25F9">
        <w:rPr>
          <w:rFonts w:asciiTheme="minorHAnsi" w:hAnsiTheme="minorHAnsi" w:cstheme="minorHAnsi"/>
          <w:b/>
        </w:rPr>
        <w:t xml:space="preserve">Zwiększanie skuteczności uczenia się i nauczania uczniów w trakcie </w:t>
      </w:r>
      <w:r w:rsidRPr="00FC25F9">
        <w:rPr>
          <w:rFonts w:asciiTheme="minorHAnsi" w:hAnsiTheme="minorHAnsi" w:cstheme="minorHAnsi"/>
          <w:b/>
          <w:color w:val="000000"/>
        </w:rPr>
        <w:t xml:space="preserve">edukacji </w:t>
      </w:r>
      <w:r>
        <w:rPr>
          <w:rFonts w:asciiTheme="minorHAnsi" w:hAnsiTheme="minorHAnsi" w:cstheme="minorHAnsi"/>
          <w:b/>
          <w:color w:val="000000"/>
        </w:rPr>
        <w:t xml:space="preserve">przedszkolnej i </w:t>
      </w:r>
    </w:p>
    <w:p w14:paraId="0FF0630B" w14:textId="2F917D58" w:rsidR="00330FD9" w:rsidRDefault="00330FD9" w:rsidP="003A2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Theme="minorHAnsi" w:hAnsiTheme="minorHAnsi" w:cstheme="minorHAnsi"/>
          <w:b/>
          <w:color w:val="000000"/>
        </w:rPr>
      </w:pPr>
      <w:r w:rsidRPr="00FC25F9">
        <w:rPr>
          <w:rFonts w:asciiTheme="minorHAnsi" w:hAnsiTheme="minorHAnsi" w:cstheme="minorHAnsi"/>
          <w:b/>
          <w:color w:val="000000"/>
        </w:rPr>
        <w:t>szkolnej prowadzonej w formie zdalnej, hybrydowej oraz stacjonarnej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3C578B15" w14:textId="385D67B9" w:rsidR="00A5710C" w:rsidRPr="00A5710C" w:rsidRDefault="00A5710C" w:rsidP="00A57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b/>
          <w:color w:val="0070C0"/>
        </w:rPr>
        <w:sym w:font="Wingdings" w:char="F071"/>
      </w:r>
      <w:r>
        <w:rPr>
          <w:b/>
          <w:color w:val="0070C0"/>
        </w:rPr>
        <w:t xml:space="preserve"> </w:t>
      </w:r>
      <w:r w:rsidRPr="00A5710C">
        <w:rPr>
          <w:rFonts w:asciiTheme="minorHAnsi" w:hAnsiTheme="minorHAnsi" w:cstheme="minorHAnsi"/>
          <w:b/>
          <w:bCs/>
          <w:color w:val="000000"/>
        </w:rPr>
        <w:t>Działania na rzecz bezpieczeństwa oraz zdrowia psychicznego i fizycznego dzieci</w:t>
      </w:r>
      <w:r w:rsidRPr="00A5710C">
        <w:rPr>
          <w:rFonts w:asciiTheme="minorHAnsi" w:hAnsiTheme="minorHAnsi" w:cstheme="minorHAnsi"/>
          <w:b/>
          <w:color w:val="000000"/>
        </w:rPr>
        <w:br/>
      </w:r>
      <w:bookmarkStart w:id="2" w:name="_GoBack"/>
      <w:bookmarkEnd w:id="2"/>
      <w:r w:rsidRPr="00A5710C">
        <w:rPr>
          <w:rFonts w:asciiTheme="minorHAnsi" w:hAnsiTheme="minorHAnsi" w:cstheme="minorHAnsi"/>
          <w:b/>
          <w:bCs/>
          <w:color w:val="000000"/>
        </w:rPr>
        <w:t>i młodzieży służące</w:t>
      </w:r>
    </w:p>
    <w:p w14:paraId="0B923ED4" w14:textId="77777777" w:rsidR="003A2D87" w:rsidRDefault="00330FD9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color w:val="000000"/>
        </w:rPr>
      </w:pPr>
      <w:r>
        <w:rPr>
          <w:b/>
          <w:color w:val="0070C0"/>
        </w:rPr>
        <w:sym w:font="Wingdings" w:char="F071"/>
      </w:r>
      <w:r>
        <w:rPr>
          <w:b/>
          <w:color w:val="0070C0"/>
        </w:rPr>
        <w:t xml:space="preserve"> </w:t>
      </w:r>
      <w:r w:rsidRPr="00330FD9">
        <w:rPr>
          <w:rFonts w:asciiTheme="minorHAnsi" w:hAnsiTheme="minorHAnsi" w:cstheme="minorHAnsi"/>
          <w:b/>
        </w:rPr>
        <w:t xml:space="preserve"> </w:t>
      </w:r>
      <w:r w:rsidR="00706362" w:rsidRPr="00FC25F9">
        <w:rPr>
          <w:rFonts w:asciiTheme="minorHAnsi" w:hAnsiTheme="minorHAnsi" w:cstheme="minorHAnsi"/>
          <w:b/>
          <w:color w:val="000000"/>
        </w:rPr>
        <w:t xml:space="preserve">Przeciwdziałanie izolacji społecznej w środowiskach lokalnych, a także w grupach zagrożonych </w:t>
      </w:r>
    </w:p>
    <w:p w14:paraId="112A7F6D" w14:textId="048110A1" w:rsidR="00330FD9" w:rsidRDefault="00706362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270" w:firstLine="720"/>
        <w:rPr>
          <w:b/>
          <w:color w:val="0070C0"/>
        </w:rPr>
      </w:pPr>
      <w:r w:rsidRPr="00FC25F9">
        <w:rPr>
          <w:rFonts w:asciiTheme="minorHAnsi" w:hAnsiTheme="minorHAnsi" w:cstheme="minorHAnsi"/>
          <w:b/>
          <w:color w:val="000000"/>
        </w:rPr>
        <w:t>wykluczeniem społecznym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3D0292DF" w14:textId="77777777" w:rsidR="00706362" w:rsidRPr="00F04716" w:rsidRDefault="00330FD9" w:rsidP="003A2D87">
      <w:pPr>
        <w:tabs>
          <w:tab w:val="left" w:pos="993"/>
        </w:tabs>
        <w:spacing w:after="120" w:line="240" w:lineRule="auto"/>
        <w:ind w:left="990" w:hanging="270"/>
        <w:jc w:val="both"/>
        <w:rPr>
          <w:rFonts w:asciiTheme="minorHAnsi" w:hAnsiTheme="minorHAnsi" w:cstheme="minorHAnsi"/>
          <w:b/>
        </w:rPr>
      </w:pPr>
      <w:r>
        <w:rPr>
          <w:b/>
          <w:color w:val="0070C0"/>
        </w:rPr>
        <w:sym w:font="Wingdings" w:char="F071"/>
      </w:r>
      <w:r w:rsidR="00706362">
        <w:rPr>
          <w:b/>
          <w:color w:val="0070C0"/>
        </w:rPr>
        <w:tab/>
      </w:r>
      <w:r w:rsidR="00706362" w:rsidRPr="00F04716">
        <w:rPr>
          <w:rFonts w:asciiTheme="minorHAnsi" w:hAnsiTheme="minorHAnsi" w:cstheme="minorHAnsi"/>
          <w:b/>
        </w:rPr>
        <w:t xml:space="preserve">Prowadzenie badań, które dostarczą aktualnych danych, na temat sytuacji dzieci </w:t>
      </w:r>
      <w:r w:rsidR="00706362">
        <w:rPr>
          <w:rFonts w:asciiTheme="minorHAnsi" w:hAnsiTheme="minorHAnsi" w:cstheme="minorHAnsi"/>
          <w:b/>
        </w:rPr>
        <w:br/>
      </w:r>
      <w:r w:rsidR="00706362" w:rsidRPr="00F04716">
        <w:rPr>
          <w:rFonts w:asciiTheme="minorHAnsi" w:hAnsiTheme="minorHAnsi" w:cstheme="minorHAnsi"/>
          <w:b/>
        </w:rPr>
        <w:t xml:space="preserve">i młodzieży w czasie i po pandemii i będą służyć do rozwoju </w:t>
      </w:r>
      <w:r w:rsidR="00706362" w:rsidRPr="00D52217">
        <w:rPr>
          <w:rFonts w:asciiTheme="minorHAnsi" w:hAnsiTheme="minorHAnsi" w:cstheme="minorHAnsi"/>
          <w:b/>
        </w:rPr>
        <w:t>działań</w:t>
      </w:r>
      <w:r w:rsidR="00706362" w:rsidRPr="00F04716">
        <w:rPr>
          <w:rFonts w:asciiTheme="minorHAnsi" w:hAnsiTheme="minorHAnsi" w:cstheme="minorHAnsi"/>
          <w:b/>
        </w:rPr>
        <w:t xml:space="preserve"> edukacyjnych. </w:t>
      </w:r>
    </w:p>
    <w:p w14:paraId="45F22801" w14:textId="77777777" w:rsidR="00330FD9" w:rsidRDefault="00330FD9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70C0"/>
        </w:rPr>
      </w:pPr>
    </w:p>
    <w:p w14:paraId="18855A17" w14:textId="77777777" w:rsidR="00DB3607" w:rsidRDefault="00DB3607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70C0"/>
        </w:rPr>
      </w:pPr>
    </w:p>
    <w:p w14:paraId="472D61F5" w14:textId="611FF23E" w:rsidR="00315069" w:rsidRPr="00706362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48DD4" w:themeColor="text2" w:themeTint="99"/>
          <w:highlight w:val="white"/>
        </w:rPr>
      </w:pPr>
      <w:r>
        <w:rPr>
          <w:highlight w:val="white"/>
        </w:rPr>
        <w:t>Zasięg projektu:</w:t>
      </w:r>
      <w:r w:rsidR="00706362">
        <w:rPr>
          <w:highlight w:val="white"/>
        </w:rPr>
        <w:t xml:space="preserve"> </w:t>
      </w:r>
      <w:r w:rsidR="00706362" w:rsidRPr="00706362">
        <w:rPr>
          <w:color w:val="548DD4" w:themeColor="text2" w:themeTint="99"/>
          <w:highlight w:val="white"/>
        </w:rPr>
        <w:t>[jednokrotny wybór]</w:t>
      </w:r>
    </w:p>
    <w:p w14:paraId="3313DA6F" w14:textId="3EBD0222" w:rsidR="00315069" w:rsidRDefault="003A2D87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sym w:font="Wingdings" w:char="F071"/>
      </w:r>
      <w:r>
        <w:t xml:space="preserve"> </w:t>
      </w:r>
      <w:r w:rsidR="00F235C2">
        <w:rPr>
          <w:highlight w:val="white"/>
        </w:rPr>
        <w:t>lokalny/gminny/ powiatowy</w:t>
      </w:r>
    </w:p>
    <w:p w14:paraId="1BAF936B" w14:textId="7407A2F9" w:rsidR="00315069" w:rsidRDefault="003A2D87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sym w:font="Wingdings" w:char="F071"/>
      </w:r>
      <w:r>
        <w:t xml:space="preserve"> </w:t>
      </w:r>
      <w:r w:rsidR="00F235C2">
        <w:rPr>
          <w:highlight w:val="white"/>
        </w:rPr>
        <w:t>regionalny/wojewódzki</w:t>
      </w:r>
    </w:p>
    <w:p w14:paraId="39B7211A" w14:textId="64041561" w:rsidR="00315069" w:rsidRDefault="003A2D87" w:rsidP="00010C84">
      <w:pPr>
        <w:pBdr>
          <w:top w:val="nil"/>
          <w:left w:val="nil"/>
          <w:bottom w:val="nil"/>
          <w:right w:val="nil"/>
          <w:between w:val="nil"/>
        </w:pBdr>
        <w:ind w:left="1080"/>
        <w:rPr>
          <w:highlight w:val="white"/>
        </w:rPr>
      </w:pPr>
      <w:r>
        <w:sym w:font="Wingdings" w:char="F071"/>
      </w:r>
      <w:r>
        <w:t xml:space="preserve"> </w:t>
      </w:r>
      <w:r w:rsidR="00F235C2">
        <w:rPr>
          <w:highlight w:val="white"/>
        </w:rPr>
        <w:t>ogólnopolski</w:t>
      </w:r>
    </w:p>
    <w:p w14:paraId="417DA2E2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Główni adresaci projektu:</w:t>
      </w:r>
      <w:r>
        <w:rPr>
          <w:color w:val="0070C0"/>
          <w:highlight w:val="white"/>
        </w:rPr>
        <w:t>[wielokrotny wybór]</w:t>
      </w:r>
    </w:p>
    <w:p w14:paraId="75C80E41" w14:textId="21982D67" w:rsidR="00315069" w:rsidRDefault="003A2D87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sym w:font="Wingdings" w:char="F071"/>
      </w:r>
      <w:r>
        <w:t xml:space="preserve"> </w:t>
      </w:r>
      <w:r w:rsidR="00F235C2">
        <w:rPr>
          <w:highlight w:val="white"/>
        </w:rPr>
        <w:t>dzieci i młodzież</w:t>
      </w:r>
    </w:p>
    <w:p w14:paraId="16D7BC4A" w14:textId="661299CA" w:rsidR="00315069" w:rsidRDefault="003A2D87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highlight w:val="white"/>
        </w:rPr>
      </w:pPr>
      <w:r>
        <w:sym w:font="Wingdings" w:char="F071"/>
      </w:r>
      <w:r>
        <w:t xml:space="preserve"> </w:t>
      </w:r>
      <w:r w:rsidR="00F235C2">
        <w:rPr>
          <w:highlight w:val="white"/>
        </w:rPr>
        <w:t>dorośli pracujący z dziećmi i młodzieżą</w:t>
      </w:r>
    </w:p>
    <w:p w14:paraId="6D5F3347" w14:textId="72A2BE42" w:rsidR="00315069" w:rsidRDefault="003A2D87" w:rsidP="003A2D87">
      <w:pPr>
        <w:pBdr>
          <w:top w:val="nil"/>
          <w:left w:val="nil"/>
          <w:bottom w:val="nil"/>
          <w:right w:val="nil"/>
          <w:between w:val="nil"/>
        </w:pBdr>
        <w:ind w:left="1080"/>
        <w:rPr>
          <w:highlight w:val="white"/>
        </w:rPr>
      </w:pPr>
      <w:r>
        <w:sym w:font="Wingdings" w:char="F071"/>
      </w:r>
      <w:r>
        <w:t xml:space="preserve"> </w:t>
      </w:r>
      <w:r w:rsidR="00F235C2">
        <w:rPr>
          <w:highlight w:val="white"/>
        </w:rPr>
        <w:t>rodzice</w:t>
      </w:r>
    </w:p>
    <w:p w14:paraId="783F272C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white"/>
        </w:rPr>
      </w:pPr>
      <w:r>
        <w:rPr>
          <w:highlight w:val="white"/>
        </w:rPr>
        <w:t>Charakterystyka adresatów projektu</w:t>
      </w:r>
    </w:p>
    <w:p w14:paraId="29CEB0E8" w14:textId="77777777" w:rsidR="00315069" w:rsidRPr="00706362" w:rsidRDefault="00315069" w:rsidP="0070636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  <w:ind w:left="2160"/>
        <w:rPr>
          <w:b/>
        </w:rPr>
      </w:pPr>
    </w:p>
    <w:tbl>
      <w:tblPr>
        <w:tblStyle w:val="af"/>
        <w:tblW w:w="9091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1"/>
      </w:tblGrid>
      <w:tr w:rsidR="00315069" w:rsidRPr="003A2D87" w14:paraId="44FC301C" w14:textId="77777777" w:rsidTr="00706362">
        <w:trPr>
          <w:trHeight w:val="164"/>
        </w:trPr>
        <w:tc>
          <w:tcPr>
            <w:tcW w:w="9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79BD" w14:textId="579BAF3C" w:rsidR="00315069" w:rsidRPr="003A2D87" w:rsidRDefault="003A2D87" w:rsidP="00706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695"/>
              </w:tabs>
              <w:spacing w:after="0" w:line="240" w:lineRule="auto"/>
            </w:pPr>
            <w:r w:rsidRPr="003A2D87">
              <w:t>1500 znaków</w:t>
            </w:r>
          </w:p>
        </w:tc>
      </w:tr>
    </w:tbl>
    <w:p w14:paraId="19CE841B" w14:textId="77777777" w:rsidR="00315069" w:rsidRPr="003A2D87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b/>
          <w:highlight w:val="yellow"/>
        </w:rPr>
      </w:pPr>
    </w:p>
    <w:p w14:paraId="22AEC2CC" w14:textId="77777777" w:rsidR="00315069" w:rsidRPr="003A2D87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A2D87">
        <w:t>Doświadczenie organizacji w realizacji projektów w wybranym obszarze tematycznym.</w:t>
      </w:r>
    </w:p>
    <w:p w14:paraId="2573CE6C" w14:textId="77777777" w:rsidR="00315069" w:rsidRPr="003A2D87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  <w:r w:rsidRPr="003A2D87">
        <w:rPr>
          <w:i/>
        </w:rPr>
        <w:t>Prosimy zwięźle opisać jakie działania prowadziła organizacja od stycznia 2020 roku do dziś.</w:t>
      </w:r>
    </w:p>
    <w:p w14:paraId="66C2D58E" w14:textId="77777777" w:rsidR="00315069" w:rsidRPr="003A2D87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</w:p>
    <w:tbl>
      <w:tblPr>
        <w:tblStyle w:val="af0"/>
        <w:tblW w:w="9071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A2D87" w:rsidRPr="003A2D87" w14:paraId="340FA539" w14:textId="77777777" w:rsidTr="00706362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31AD" w14:textId="327DB1AB" w:rsidR="00315069" w:rsidRPr="003A2D87" w:rsidRDefault="00F2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A2D87">
              <w:t>1000</w:t>
            </w:r>
            <w:r w:rsidR="003A2D87">
              <w:t xml:space="preserve"> znaków</w:t>
            </w:r>
          </w:p>
        </w:tc>
      </w:tr>
    </w:tbl>
    <w:p w14:paraId="57423A6C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</w:rPr>
      </w:pPr>
    </w:p>
    <w:p w14:paraId="22C81C59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Czy projekt jest kontynuacją </w:t>
      </w:r>
      <w:r>
        <w:rPr>
          <w:i/>
        </w:rPr>
        <w:t>działań podjętych w ramach projektu dofinansowanego wcześniej ze środków Funduszu Pomocowego 2020?</w:t>
      </w:r>
    </w:p>
    <w:p w14:paraId="71F4575F" w14:textId="77777777" w:rsidR="00315069" w:rsidRDefault="00F235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nie</w:t>
      </w:r>
    </w:p>
    <w:p w14:paraId="45C8DDEF" w14:textId="77777777" w:rsidR="00315069" w:rsidRDefault="00F235C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tak  </w:t>
      </w:r>
      <w:r>
        <w:rPr>
          <w:i/>
          <w:color w:val="000000"/>
        </w:rPr>
        <w:t>Jeśli projekt jest rozwinięciem lub kontynuacją prosimy podać tytuł poprzedniego projektu i numer umowy grantowej, krótko opisać jakie były efekty tego projektu oraz  wnioski z jego realizacji</w:t>
      </w:r>
      <w:r>
        <w:rPr>
          <w:i/>
        </w:rPr>
        <w:t>.</w:t>
      </w:r>
    </w:p>
    <w:tbl>
      <w:tblPr>
        <w:tblStyle w:val="af1"/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315069" w14:paraId="2D2B1B3A" w14:textId="77777777" w:rsidTr="003A2D87">
        <w:trPr>
          <w:trHeight w:val="317"/>
        </w:trPr>
        <w:tc>
          <w:tcPr>
            <w:tcW w:w="9072" w:type="dxa"/>
          </w:tcPr>
          <w:p w14:paraId="45F6EE91" w14:textId="2E4AC3E7" w:rsidR="00315069" w:rsidRPr="00706362" w:rsidRDefault="003A2D87" w:rsidP="003A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A2D87">
              <w:t xml:space="preserve">1000 znaków </w:t>
            </w:r>
          </w:p>
        </w:tc>
      </w:tr>
    </w:tbl>
    <w:p w14:paraId="69C03EC8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F358023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Streszczenie projektu. </w:t>
      </w:r>
    </w:p>
    <w:p w14:paraId="12816D66" w14:textId="7DC9A599" w:rsidR="00315069" w:rsidRDefault="00F235C2" w:rsidP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Prosimy zwięźle opisać, czego dotyczy projekt – jaki jest jego cel, jakie są planowane działania i opisać zmianę, do jakiej prowadzi projekt. Czy w realizację projektu będą zaangażowani partnerzy? Czy przewidywane jest skorzystanie ze wsparcia instytucjonalnego? </w:t>
      </w:r>
    </w:p>
    <w:tbl>
      <w:tblPr>
        <w:tblStyle w:val="af2"/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9"/>
      </w:tblGrid>
      <w:tr w:rsidR="00315069" w14:paraId="6B39B194" w14:textId="77777777">
        <w:tc>
          <w:tcPr>
            <w:tcW w:w="9169" w:type="dxa"/>
          </w:tcPr>
          <w:p w14:paraId="04B9E959" w14:textId="5D119E5B" w:rsidR="00315069" w:rsidRPr="003A2D87" w:rsidRDefault="003A2D87" w:rsidP="003A2D87">
            <w:r w:rsidRPr="003A2D87">
              <w:t>800 znaków</w:t>
            </w:r>
          </w:p>
        </w:tc>
      </w:tr>
    </w:tbl>
    <w:p w14:paraId="1F5E6817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3CBEE6F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Uzasadnienie. </w:t>
      </w:r>
    </w:p>
    <w:p w14:paraId="4186D504" w14:textId="2C2566B2" w:rsidR="00315069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i/>
          <w:color w:val="000000"/>
          <w:sz w:val="20"/>
          <w:szCs w:val="20"/>
        </w:rPr>
        <w:t>Opis problemów wynikających z pandemii COVID-19, którymi zamierzacie się Państwo zająć, uzasadnienie realizacji projektu oraz opis pożądanej zmiany.</w:t>
      </w:r>
      <w:r>
        <w:rPr>
          <w:color w:val="000000"/>
        </w:rPr>
        <w:t xml:space="preserve"> </w:t>
      </w:r>
    </w:p>
    <w:tbl>
      <w:tblPr>
        <w:tblStyle w:val="af3"/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9"/>
      </w:tblGrid>
      <w:tr w:rsidR="00315069" w14:paraId="18A8E78C" w14:textId="77777777">
        <w:tc>
          <w:tcPr>
            <w:tcW w:w="9169" w:type="dxa"/>
          </w:tcPr>
          <w:p w14:paraId="57E8CA62" w14:textId="69797EBC" w:rsidR="00315069" w:rsidRDefault="003A2D87">
            <w:pPr>
              <w:rPr>
                <w:color w:val="000000"/>
              </w:rPr>
            </w:pPr>
            <w:r>
              <w:rPr>
                <w:color w:val="000000"/>
              </w:rPr>
              <w:t>1500 znaków</w:t>
            </w:r>
          </w:p>
        </w:tc>
      </w:tr>
    </w:tbl>
    <w:p w14:paraId="22C7A673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EDDEFD8" w14:textId="77777777" w:rsidR="00DB3607" w:rsidRDefault="00DB36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3471E9A" w14:textId="77777777" w:rsidR="00DB3607" w:rsidRDefault="00DB36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0495348" w14:textId="77777777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Cel ogólny. </w:t>
      </w:r>
    </w:p>
    <w:p w14:paraId="780CD243" w14:textId="4B2F1AC4" w:rsidR="00315069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</w:rPr>
      </w:pPr>
      <w:r>
        <w:rPr>
          <w:i/>
          <w:color w:val="000000"/>
        </w:rPr>
        <w:t>Co się zmieni w wyniku realizacji projektu.</w:t>
      </w:r>
      <w:r w:rsidR="003A2D87">
        <w:rPr>
          <w:color w:val="000000"/>
        </w:rPr>
        <w:t xml:space="preserve">  </w:t>
      </w:r>
    </w:p>
    <w:tbl>
      <w:tblPr>
        <w:tblStyle w:val="af4"/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9"/>
      </w:tblGrid>
      <w:tr w:rsidR="00315069" w14:paraId="311EAE1F" w14:textId="77777777">
        <w:tc>
          <w:tcPr>
            <w:tcW w:w="9169" w:type="dxa"/>
          </w:tcPr>
          <w:p w14:paraId="1EEB3DC4" w14:textId="36B2861B" w:rsidR="00315069" w:rsidRDefault="003A2D87">
            <w:pPr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  <w:p w14:paraId="41AD518F" w14:textId="77777777" w:rsidR="00315069" w:rsidRDefault="00315069">
            <w:pPr>
              <w:rPr>
                <w:color w:val="000000"/>
              </w:rPr>
            </w:pPr>
          </w:p>
        </w:tc>
      </w:tr>
    </w:tbl>
    <w:p w14:paraId="010AA692" w14:textId="77777777" w:rsidR="00315069" w:rsidRDefault="00171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sdt>
        <w:sdtPr>
          <w:tag w:val="goog_rdk_1"/>
          <w:id w:val="1446345638"/>
        </w:sdtPr>
        <w:sdtEndPr/>
        <w:sdtContent/>
      </w:sdt>
      <w:r w:rsidR="00F235C2">
        <w:rPr>
          <w:color w:val="000000"/>
        </w:rPr>
        <w:t xml:space="preserve"> Cele szczegółowe: </w:t>
      </w:r>
    </w:p>
    <w:p w14:paraId="10A4D136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DFAB181" w14:textId="19D2FC7C" w:rsidR="00315069" w:rsidRDefault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Cel szczegółowy 1 </w:t>
      </w:r>
    </w:p>
    <w:tbl>
      <w:tblPr>
        <w:tblStyle w:val="af5"/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15069" w14:paraId="6505A57C" w14:textId="77777777">
        <w:tc>
          <w:tcPr>
            <w:tcW w:w="9214" w:type="dxa"/>
          </w:tcPr>
          <w:p w14:paraId="35785946" w14:textId="32D078A8" w:rsidR="00315069" w:rsidRDefault="003A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</w:tc>
      </w:tr>
    </w:tbl>
    <w:p w14:paraId="24AA807B" w14:textId="0C6B19A3" w:rsidR="00315069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</w:rPr>
      </w:pPr>
      <w:r>
        <w:rPr>
          <w:color w:val="000000"/>
        </w:rPr>
        <w:t xml:space="preserve">Cel szczegółowy </w:t>
      </w:r>
      <w:r w:rsidR="003A2D87">
        <w:rPr>
          <w:color w:val="000000"/>
        </w:rPr>
        <w:t>2 </w:t>
      </w:r>
    </w:p>
    <w:tbl>
      <w:tblPr>
        <w:tblStyle w:val="af6"/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15069" w14:paraId="43675B8B" w14:textId="77777777">
        <w:tc>
          <w:tcPr>
            <w:tcW w:w="9214" w:type="dxa"/>
          </w:tcPr>
          <w:p w14:paraId="3C0FC0E1" w14:textId="1CE58D9D" w:rsidR="00315069" w:rsidRDefault="003A2D87" w:rsidP="003A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</w:tc>
      </w:tr>
    </w:tbl>
    <w:p w14:paraId="6F2FBB3C" w14:textId="534EEB78" w:rsidR="00315069" w:rsidRDefault="003A2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Cel szczegółowy 3 </w:t>
      </w:r>
    </w:p>
    <w:tbl>
      <w:tblPr>
        <w:tblStyle w:val="af7"/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315069" w14:paraId="428F1E9C" w14:textId="77777777">
        <w:tc>
          <w:tcPr>
            <w:tcW w:w="9214" w:type="dxa"/>
          </w:tcPr>
          <w:p w14:paraId="152EE18A" w14:textId="2D768FD6" w:rsidR="00315069" w:rsidRDefault="003A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500 znaków</w:t>
            </w:r>
          </w:p>
        </w:tc>
      </w:tr>
    </w:tbl>
    <w:p w14:paraId="07961859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2430C15C" w14:textId="7EB2869C" w:rsidR="00315069" w:rsidRDefault="00F23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 Szczegółowy opis działań.</w:t>
      </w:r>
      <w:r>
        <w:rPr>
          <w:color w:val="000000"/>
        </w:rPr>
        <w:br/>
      </w:r>
      <w:r>
        <w:rPr>
          <w:i/>
          <w:color w:val="000000"/>
          <w:highlight w:val="white"/>
        </w:rPr>
        <w:t xml:space="preserve">Proszę przedstawić plan realizacji </w:t>
      </w:r>
      <w:r>
        <w:rPr>
          <w:i/>
          <w:highlight w:val="white"/>
        </w:rPr>
        <w:t>projektu</w:t>
      </w:r>
      <w:r>
        <w:rPr>
          <w:i/>
          <w:color w:val="000000"/>
          <w:highlight w:val="white"/>
        </w:rPr>
        <w:t xml:space="preserve"> w podziale na poszczególne działania. Dla każdego działania należy obowiązkowo podać tytuł, termin (daty minimum miesięczne lub tygodniowe), miejsce realizacji i określić grupy odbiorców, ich liczbę i informacje wynikające z Regulaminu pk</w:t>
      </w:r>
      <w:r>
        <w:rPr>
          <w:i/>
          <w:color w:val="000000"/>
        </w:rPr>
        <w:t xml:space="preserve">t </w:t>
      </w:r>
      <w:r w:rsidR="008E0CD8">
        <w:rPr>
          <w:i/>
        </w:rPr>
        <w:t>5.3</w:t>
      </w:r>
      <w:r>
        <w:rPr>
          <w:i/>
        </w:rPr>
        <w:t xml:space="preserve"> -5.8</w:t>
      </w:r>
      <w:r w:rsidR="008E0CD8" w:rsidRPr="008E0CD8">
        <w:rPr>
          <w:i/>
        </w:rPr>
        <w:t>.[maksy</w:t>
      </w:r>
      <w:r w:rsidR="008E0CD8">
        <w:rPr>
          <w:i/>
        </w:rPr>
        <w:t>malnie 5 działań]</w:t>
      </w:r>
    </w:p>
    <w:tbl>
      <w:tblPr>
        <w:tblStyle w:val="af8"/>
        <w:tblW w:w="94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0"/>
        <w:gridCol w:w="3140"/>
        <w:gridCol w:w="3140"/>
      </w:tblGrid>
      <w:tr w:rsidR="00315069" w14:paraId="4DFD100F" w14:textId="77777777">
        <w:tc>
          <w:tcPr>
            <w:tcW w:w="9420" w:type="dxa"/>
            <w:gridSpan w:val="3"/>
            <w:shd w:val="clear" w:color="auto" w:fill="D9D9D9"/>
          </w:tcPr>
          <w:p w14:paraId="7D76B4A5" w14:textId="77777777" w:rsidR="00315069" w:rsidRDefault="00F235C2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315069" w14:paraId="17690320" w14:textId="77777777">
        <w:tc>
          <w:tcPr>
            <w:tcW w:w="3140" w:type="dxa"/>
          </w:tcPr>
          <w:p w14:paraId="005DDB81" w14:textId="77777777" w:rsidR="00315069" w:rsidRDefault="00F235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  <w:r>
              <w:rPr>
                <w:b/>
                <w:i/>
                <w:color w:val="000000"/>
                <w:sz w:val="18"/>
                <w:szCs w:val="18"/>
              </w:rPr>
              <w:t>ytuł</w:t>
            </w:r>
          </w:p>
        </w:tc>
        <w:tc>
          <w:tcPr>
            <w:tcW w:w="3140" w:type="dxa"/>
          </w:tcPr>
          <w:p w14:paraId="2BBAA55A" w14:textId="77777777" w:rsidR="00315069" w:rsidRDefault="00F235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14:paraId="32663E19" w14:textId="77777777" w:rsidR="00315069" w:rsidRDefault="00F235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315069" w14:paraId="4097EF33" w14:textId="77777777">
        <w:tc>
          <w:tcPr>
            <w:tcW w:w="9420" w:type="dxa"/>
            <w:gridSpan w:val="3"/>
          </w:tcPr>
          <w:p w14:paraId="32A9A563" w14:textId="77777777" w:rsidR="00315069" w:rsidRPr="00157F47" w:rsidRDefault="00F235C2">
            <w:pPr>
              <w:rPr>
                <w:color w:val="000000"/>
                <w:sz w:val="18"/>
                <w:szCs w:val="18"/>
              </w:rPr>
            </w:pPr>
            <w:r w:rsidRPr="00157F47">
              <w:rPr>
                <w:color w:val="000000"/>
                <w:sz w:val="18"/>
                <w:szCs w:val="18"/>
              </w:rPr>
              <w:t>opis 3000 znaków</w:t>
            </w:r>
          </w:p>
          <w:p w14:paraId="313A9ABC" w14:textId="77777777" w:rsidR="00315069" w:rsidRDefault="00315069">
            <w:pPr>
              <w:rPr>
                <w:i/>
                <w:color w:val="000000"/>
                <w:sz w:val="18"/>
                <w:szCs w:val="18"/>
              </w:rPr>
            </w:pPr>
          </w:p>
          <w:p w14:paraId="304EFAFC" w14:textId="77777777" w:rsidR="00315069" w:rsidRDefault="00315069">
            <w:pPr>
              <w:rPr>
                <w:i/>
                <w:color w:val="000000"/>
                <w:sz w:val="18"/>
                <w:szCs w:val="18"/>
              </w:rPr>
            </w:pPr>
          </w:p>
          <w:p w14:paraId="60FF6378" w14:textId="77777777" w:rsidR="00315069" w:rsidRDefault="00315069">
            <w:pPr>
              <w:rPr>
                <w:i/>
                <w:color w:val="000000"/>
              </w:rPr>
            </w:pPr>
          </w:p>
        </w:tc>
      </w:tr>
      <w:tr w:rsidR="00315069" w14:paraId="3062F04C" w14:textId="77777777">
        <w:tc>
          <w:tcPr>
            <w:tcW w:w="9420" w:type="dxa"/>
            <w:gridSpan w:val="3"/>
            <w:shd w:val="clear" w:color="auto" w:fill="D9D9D9"/>
          </w:tcPr>
          <w:p w14:paraId="1FC053FE" w14:textId="77777777" w:rsidR="00315069" w:rsidRDefault="00F235C2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315069" w14:paraId="100776C2" w14:textId="77777777">
        <w:tc>
          <w:tcPr>
            <w:tcW w:w="3140" w:type="dxa"/>
          </w:tcPr>
          <w:p w14:paraId="5EA94FDA" w14:textId="77777777" w:rsidR="00315069" w:rsidRDefault="00F235C2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14:paraId="20693989" w14:textId="77777777" w:rsidR="00315069" w:rsidRDefault="00F235C2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14:paraId="7FD1005A" w14:textId="77777777" w:rsidR="00315069" w:rsidRDefault="00F235C2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315069" w14:paraId="5436E6F9" w14:textId="77777777">
        <w:tc>
          <w:tcPr>
            <w:tcW w:w="9420" w:type="dxa"/>
            <w:gridSpan w:val="3"/>
          </w:tcPr>
          <w:p w14:paraId="09639FE9" w14:textId="77777777" w:rsidR="00315069" w:rsidRPr="00157F47" w:rsidRDefault="00F235C2">
            <w:pPr>
              <w:rPr>
                <w:color w:val="000000"/>
                <w:sz w:val="18"/>
                <w:szCs w:val="18"/>
              </w:rPr>
            </w:pPr>
            <w:r w:rsidRPr="00157F47">
              <w:rPr>
                <w:color w:val="000000"/>
                <w:sz w:val="18"/>
                <w:szCs w:val="18"/>
              </w:rPr>
              <w:t>opis 3000 znaków</w:t>
            </w:r>
          </w:p>
          <w:p w14:paraId="4DFA604C" w14:textId="77777777" w:rsidR="00315069" w:rsidRDefault="00315069">
            <w:pPr>
              <w:rPr>
                <w:color w:val="000000"/>
              </w:rPr>
            </w:pPr>
          </w:p>
          <w:p w14:paraId="194D155C" w14:textId="77777777" w:rsidR="00315069" w:rsidRDefault="00315069">
            <w:pPr>
              <w:rPr>
                <w:color w:val="000000"/>
              </w:rPr>
            </w:pPr>
          </w:p>
          <w:p w14:paraId="3D39246B" w14:textId="77777777" w:rsidR="00315069" w:rsidRDefault="00315069">
            <w:pPr>
              <w:rPr>
                <w:color w:val="000000"/>
              </w:rPr>
            </w:pPr>
          </w:p>
        </w:tc>
      </w:tr>
      <w:tr w:rsidR="00315069" w14:paraId="3327C2BC" w14:textId="77777777">
        <w:tc>
          <w:tcPr>
            <w:tcW w:w="9420" w:type="dxa"/>
            <w:gridSpan w:val="3"/>
            <w:shd w:val="clear" w:color="auto" w:fill="D9D9D9"/>
          </w:tcPr>
          <w:p w14:paraId="5947D0F2" w14:textId="77777777" w:rsidR="00315069" w:rsidRDefault="00F235C2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315069" w14:paraId="4B2D5F95" w14:textId="77777777">
        <w:trPr>
          <w:trHeight w:val="70"/>
        </w:trPr>
        <w:tc>
          <w:tcPr>
            <w:tcW w:w="3140" w:type="dxa"/>
          </w:tcPr>
          <w:p w14:paraId="17667294" w14:textId="77777777" w:rsidR="00315069" w:rsidRDefault="00F235C2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14:paraId="504647CB" w14:textId="77777777" w:rsidR="00315069" w:rsidRDefault="00F235C2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14:paraId="333D2125" w14:textId="77777777" w:rsidR="00315069" w:rsidRDefault="00F235C2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315069" w14:paraId="311B6908" w14:textId="77777777">
        <w:tc>
          <w:tcPr>
            <w:tcW w:w="9420" w:type="dxa"/>
            <w:gridSpan w:val="3"/>
          </w:tcPr>
          <w:p w14:paraId="26B8BA7C" w14:textId="77777777" w:rsidR="00315069" w:rsidRPr="00157F47" w:rsidRDefault="00F235C2">
            <w:pPr>
              <w:rPr>
                <w:color w:val="000000"/>
                <w:sz w:val="18"/>
                <w:szCs w:val="18"/>
              </w:rPr>
            </w:pPr>
            <w:r w:rsidRPr="00157F47">
              <w:rPr>
                <w:color w:val="000000"/>
                <w:sz w:val="18"/>
                <w:szCs w:val="18"/>
              </w:rPr>
              <w:t>opis 3000 znaków</w:t>
            </w:r>
          </w:p>
          <w:p w14:paraId="17D6FB58" w14:textId="77777777" w:rsidR="00315069" w:rsidRDefault="00315069">
            <w:pPr>
              <w:rPr>
                <w:color w:val="000000"/>
              </w:rPr>
            </w:pPr>
          </w:p>
          <w:p w14:paraId="2D751FB5" w14:textId="77777777" w:rsidR="00315069" w:rsidRDefault="00315069">
            <w:pPr>
              <w:rPr>
                <w:color w:val="000000"/>
              </w:rPr>
            </w:pPr>
          </w:p>
          <w:p w14:paraId="014E3A33" w14:textId="77777777" w:rsidR="00315069" w:rsidRDefault="00315069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315069" w14:paraId="23C92F95" w14:textId="77777777">
        <w:trPr>
          <w:trHeight w:val="351"/>
        </w:trPr>
        <w:tc>
          <w:tcPr>
            <w:tcW w:w="9420" w:type="dxa"/>
            <w:gridSpan w:val="3"/>
          </w:tcPr>
          <w:p w14:paraId="03991BB9" w14:textId="77777777" w:rsidR="00315069" w:rsidRDefault="00F235C2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315069" w14:paraId="558B0369" w14:textId="77777777">
        <w:tc>
          <w:tcPr>
            <w:tcW w:w="3140" w:type="dxa"/>
          </w:tcPr>
          <w:p w14:paraId="78333F21" w14:textId="77777777" w:rsidR="00315069" w:rsidRDefault="00F235C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14:paraId="6109CEEF" w14:textId="77777777" w:rsidR="00315069" w:rsidRDefault="00F235C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14:paraId="5054854F" w14:textId="77777777" w:rsidR="00315069" w:rsidRDefault="00F235C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315069" w14:paraId="2A49E85E" w14:textId="77777777">
        <w:trPr>
          <w:trHeight w:val="1266"/>
        </w:trPr>
        <w:tc>
          <w:tcPr>
            <w:tcW w:w="9420" w:type="dxa"/>
            <w:gridSpan w:val="3"/>
          </w:tcPr>
          <w:p w14:paraId="510EB992" w14:textId="77777777" w:rsidR="00315069" w:rsidRPr="00157F47" w:rsidRDefault="00F235C2">
            <w:pPr>
              <w:rPr>
                <w:color w:val="000000"/>
                <w:sz w:val="18"/>
                <w:szCs w:val="18"/>
              </w:rPr>
            </w:pPr>
            <w:r w:rsidRPr="00157F47">
              <w:rPr>
                <w:color w:val="000000"/>
                <w:sz w:val="18"/>
                <w:szCs w:val="18"/>
              </w:rPr>
              <w:t>opis 3000 znaków</w:t>
            </w:r>
          </w:p>
          <w:p w14:paraId="3CF1FB7E" w14:textId="77777777" w:rsidR="00315069" w:rsidRDefault="00315069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15069" w14:paraId="4BF6426C" w14:textId="77777777">
        <w:tc>
          <w:tcPr>
            <w:tcW w:w="9420" w:type="dxa"/>
            <w:gridSpan w:val="3"/>
          </w:tcPr>
          <w:p w14:paraId="70641E96" w14:textId="77777777" w:rsidR="00315069" w:rsidRDefault="00F235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Działanie</w:t>
            </w:r>
          </w:p>
        </w:tc>
      </w:tr>
      <w:tr w:rsidR="00315069" w14:paraId="72194D38" w14:textId="77777777">
        <w:tc>
          <w:tcPr>
            <w:tcW w:w="3140" w:type="dxa"/>
          </w:tcPr>
          <w:p w14:paraId="415F12A9" w14:textId="77777777" w:rsidR="00315069" w:rsidRDefault="00F235C2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40" w:type="dxa"/>
          </w:tcPr>
          <w:p w14:paraId="775BA6AC" w14:textId="77777777" w:rsidR="00315069" w:rsidRDefault="00F235C2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40" w:type="dxa"/>
          </w:tcPr>
          <w:p w14:paraId="1216070E" w14:textId="77777777" w:rsidR="00315069" w:rsidRDefault="00F235C2">
            <w:pPr>
              <w:ind w:left="720" w:hanging="294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315069" w14:paraId="01A1356F" w14:textId="77777777">
        <w:trPr>
          <w:trHeight w:val="1222"/>
        </w:trPr>
        <w:tc>
          <w:tcPr>
            <w:tcW w:w="9420" w:type="dxa"/>
            <w:gridSpan w:val="3"/>
          </w:tcPr>
          <w:p w14:paraId="4FB452D5" w14:textId="77777777" w:rsidR="00315069" w:rsidRPr="00157F47" w:rsidRDefault="00F235C2">
            <w:pPr>
              <w:rPr>
                <w:color w:val="000000"/>
                <w:sz w:val="18"/>
                <w:szCs w:val="18"/>
              </w:rPr>
            </w:pPr>
            <w:r w:rsidRPr="00157F47">
              <w:rPr>
                <w:color w:val="000000"/>
                <w:sz w:val="18"/>
                <w:szCs w:val="18"/>
              </w:rPr>
              <w:t>opis 3000 znaków</w:t>
            </w:r>
          </w:p>
          <w:p w14:paraId="53DA8806" w14:textId="77777777" w:rsidR="00315069" w:rsidRDefault="00315069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208BA257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</w:p>
    <w:p w14:paraId="27DFB43B" w14:textId="77777777" w:rsidR="00315069" w:rsidRDefault="00F235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Rezultaty jakościowe i ilościowe działań p</w:t>
      </w:r>
      <w:r>
        <w:t>rojektowych</w:t>
      </w:r>
      <w:r>
        <w:rPr>
          <w:color w:val="000000"/>
        </w:rPr>
        <w:t>.</w:t>
      </w:r>
    </w:p>
    <w:p w14:paraId="4C120B7E" w14:textId="015D31B6" w:rsidR="00315069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Rezultat 1 </w:t>
      </w:r>
    </w:p>
    <w:tbl>
      <w:tblPr>
        <w:tblStyle w:val="af9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315069" w14:paraId="557003B8" w14:textId="77777777">
        <w:tc>
          <w:tcPr>
            <w:tcW w:w="9497" w:type="dxa"/>
          </w:tcPr>
          <w:p w14:paraId="7010F410" w14:textId="3D45B333" w:rsidR="00315069" w:rsidRDefault="00157F47">
            <w:r>
              <w:t>500 znaków</w:t>
            </w:r>
          </w:p>
        </w:tc>
      </w:tr>
    </w:tbl>
    <w:p w14:paraId="454B9810" w14:textId="6F48C9AA" w:rsidR="00315069" w:rsidRDefault="00F235C2" w:rsidP="00157F4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</w:pPr>
      <w:r>
        <w:t xml:space="preserve">Rezultat 2 </w:t>
      </w:r>
    </w:p>
    <w:tbl>
      <w:tblPr>
        <w:tblStyle w:val="afa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315069" w14:paraId="6DD9BD2B" w14:textId="77777777">
        <w:tc>
          <w:tcPr>
            <w:tcW w:w="9497" w:type="dxa"/>
          </w:tcPr>
          <w:p w14:paraId="53B8A689" w14:textId="0FFA9D8E" w:rsidR="00315069" w:rsidRDefault="00157F47">
            <w:r>
              <w:t>500 znaków</w:t>
            </w:r>
          </w:p>
        </w:tc>
      </w:tr>
    </w:tbl>
    <w:p w14:paraId="553B1B92" w14:textId="566D6197" w:rsidR="00315069" w:rsidRDefault="00F235C2" w:rsidP="00157F4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</w:pPr>
      <w:r>
        <w:t xml:space="preserve">Rezultat 3 </w:t>
      </w:r>
    </w:p>
    <w:tbl>
      <w:tblPr>
        <w:tblStyle w:val="afb"/>
        <w:tblW w:w="96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4"/>
      </w:tblGrid>
      <w:tr w:rsidR="00315069" w14:paraId="3C7425A4" w14:textId="77777777">
        <w:tc>
          <w:tcPr>
            <w:tcW w:w="9604" w:type="dxa"/>
          </w:tcPr>
          <w:p w14:paraId="553A6651" w14:textId="0286FF3E" w:rsidR="00315069" w:rsidRPr="00157F47" w:rsidRDefault="00157F47">
            <w:r>
              <w:t>500 znaków</w:t>
            </w:r>
          </w:p>
        </w:tc>
      </w:tr>
    </w:tbl>
    <w:p w14:paraId="4ED4D3DA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5D032C7" w14:textId="65262EA3" w:rsidR="00315069" w:rsidRDefault="00F235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70C0"/>
        </w:rPr>
      </w:pPr>
      <w:r>
        <w:rPr>
          <w:color w:val="000000"/>
        </w:rPr>
        <w:t xml:space="preserve">Partnerzy. </w:t>
      </w:r>
      <w:r>
        <w:rPr>
          <w:i/>
          <w:color w:val="000000"/>
        </w:rPr>
        <w:t xml:space="preserve">Czy w realizację projektu są zaangażowani partnerzy krajowi lub zagraniczni? Jeśli tak, proszę wpisać nazwę partnera i opisać krótko rodzaj współpracy przewidywanej w ramach projektu </w:t>
      </w:r>
      <w:r>
        <w:rPr>
          <w:b/>
          <w:color w:val="0070C0"/>
        </w:rPr>
        <w:t>[pole nieobowiązkowe]</w:t>
      </w:r>
    </w:p>
    <w:tbl>
      <w:tblPr>
        <w:tblStyle w:val="afc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315069" w14:paraId="05E45207" w14:textId="77777777">
        <w:tc>
          <w:tcPr>
            <w:tcW w:w="9497" w:type="dxa"/>
          </w:tcPr>
          <w:p w14:paraId="3341FF1A" w14:textId="17CE6C87" w:rsidR="00315069" w:rsidRDefault="00C13C7D">
            <w:pPr>
              <w:rPr>
                <w:color w:val="000000"/>
              </w:rPr>
            </w:pPr>
            <w:r>
              <w:rPr>
                <w:color w:val="000000"/>
              </w:rPr>
              <w:t>1000 znaków</w:t>
            </w:r>
          </w:p>
        </w:tc>
      </w:tr>
    </w:tbl>
    <w:p w14:paraId="51B2D539" w14:textId="77777777" w:rsidR="005D1AC1" w:rsidRDefault="005D1AC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A7CDAEA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2E73308" w14:textId="77777777" w:rsidR="00315069" w:rsidRPr="005D1AC1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5D1AC1">
        <w:rPr>
          <w:b/>
        </w:rPr>
        <w:t>Czy w ramach projektu przewiduje się środki na wsparcie instytucjonalne zgodnie z pkt.4.3 Regulaminu</w:t>
      </w:r>
    </w:p>
    <w:p w14:paraId="7A9D5C38" w14:textId="6B1064C8" w:rsidR="00315069" w:rsidRPr="005D1AC1" w:rsidRDefault="00F235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5D1AC1">
        <w:rPr>
          <w:b/>
        </w:rPr>
        <w:t>tak</w:t>
      </w:r>
      <w:r w:rsidRPr="005D1AC1">
        <w:rPr>
          <w:b/>
          <w:color w:val="3C78D8"/>
        </w:rPr>
        <w:t xml:space="preserve"> </w:t>
      </w:r>
      <w:r w:rsidR="005D1AC1" w:rsidRPr="005D1AC1">
        <w:rPr>
          <w:b/>
          <w:color w:val="3C78D8"/>
        </w:rPr>
        <w:t>[</w:t>
      </w:r>
      <w:r w:rsidRPr="005D1AC1">
        <w:rPr>
          <w:b/>
          <w:color w:val="3C78D8"/>
        </w:rPr>
        <w:t>przy odp</w:t>
      </w:r>
      <w:r w:rsidR="005D1AC1" w:rsidRPr="005D1AC1">
        <w:rPr>
          <w:b/>
          <w:color w:val="3C78D8"/>
        </w:rPr>
        <w:t>. “tak” wyświetla się część III]</w:t>
      </w:r>
    </w:p>
    <w:p w14:paraId="01E7D7E5" w14:textId="77777777" w:rsidR="00315069" w:rsidRPr="005D1AC1" w:rsidRDefault="00F235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5D1AC1">
        <w:rPr>
          <w:b/>
        </w:rPr>
        <w:t>nie</w:t>
      </w:r>
    </w:p>
    <w:p w14:paraId="6EF73E18" w14:textId="77777777" w:rsidR="005D1AC1" w:rsidRPr="005D1AC1" w:rsidRDefault="005D1AC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</w:rPr>
      </w:pPr>
    </w:p>
    <w:p w14:paraId="365226DC" w14:textId="77777777" w:rsidR="00315069" w:rsidRDefault="00F235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</w:rPr>
      </w:pPr>
      <w:r>
        <w:rPr>
          <w:b/>
          <w:color w:val="000000"/>
        </w:rPr>
        <w:t>III.</w:t>
      </w:r>
      <w:r w:rsidR="005E06E1">
        <w:rPr>
          <w:b/>
          <w:color w:val="000000"/>
        </w:rPr>
        <w:t xml:space="preserve"> </w:t>
      </w:r>
      <w:r>
        <w:rPr>
          <w:b/>
        </w:rPr>
        <w:t xml:space="preserve">Wsparcie </w:t>
      </w:r>
      <w:r>
        <w:rPr>
          <w:b/>
          <w:color w:val="000000"/>
        </w:rPr>
        <w:t xml:space="preserve"> instytucjonaln</w:t>
      </w:r>
      <w:r>
        <w:rPr>
          <w:b/>
        </w:rPr>
        <w:t>e</w:t>
      </w:r>
    </w:p>
    <w:p w14:paraId="08A9A862" w14:textId="2B6440D8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70C0"/>
        </w:rPr>
      </w:pPr>
    </w:p>
    <w:p w14:paraId="6C86FDB3" w14:textId="3A1CAEA7" w:rsidR="00315069" w:rsidRPr="00611439" w:rsidRDefault="00F235C2" w:rsidP="00611439">
      <w:pPr>
        <w:numPr>
          <w:ilvl w:val="0"/>
          <w:numId w:val="9"/>
        </w:numPr>
      </w:pPr>
      <w:r>
        <w:t>Uzasadnienie kosztów w ramach wsparcia instytucjonalnego - jaka potrzeba za nimi stoi?</w:t>
      </w:r>
    </w:p>
    <w:tbl>
      <w:tblPr>
        <w:tblStyle w:val="afd"/>
        <w:tblW w:w="90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315069" w14:paraId="02BEFF88" w14:textId="77777777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B63D" w14:textId="71FEB0AE" w:rsidR="00315069" w:rsidRPr="00611439" w:rsidRDefault="0061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808080"/>
              </w:rPr>
            </w:pPr>
            <w:r w:rsidRPr="00611439">
              <w:t>800 znaków</w:t>
            </w:r>
          </w:p>
        </w:tc>
      </w:tr>
    </w:tbl>
    <w:p w14:paraId="745DAED0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b/>
          <w:color w:val="808080"/>
        </w:rPr>
      </w:pPr>
    </w:p>
    <w:p w14:paraId="49085A6D" w14:textId="77777777" w:rsidR="00315069" w:rsidRDefault="00F235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808080"/>
        </w:rPr>
      </w:pPr>
      <w:r>
        <w:rPr>
          <w:b/>
          <w:color w:val="000000"/>
        </w:rPr>
        <w:t xml:space="preserve">Cel </w:t>
      </w:r>
      <w:r>
        <w:rPr>
          <w:color w:val="000000"/>
        </w:rPr>
        <w:t xml:space="preserve">ogólny </w:t>
      </w:r>
      <w:r>
        <w:t>wsparcia</w:t>
      </w:r>
      <w:r>
        <w:rPr>
          <w:color w:val="000000"/>
        </w:rPr>
        <w:t xml:space="preserve"> instytucjonalnego w ramach projektu.</w:t>
      </w:r>
    </w:p>
    <w:p w14:paraId="6081D18D" w14:textId="2C79B0EE" w:rsidR="00315069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>Co się zmieni w wyniku realizacji projektu.</w:t>
      </w:r>
      <w:r w:rsidR="00611439">
        <w:rPr>
          <w:color w:val="000000"/>
        </w:rPr>
        <w:t xml:space="preserve">  </w:t>
      </w:r>
    </w:p>
    <w:tbl>
      <w:tblPr>
        <w:tblStyle w:val="afe"/>
        <w:tblW w:w="9015" w:type="dxa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315069" w14:paraId="04F3B7E1" w14:textId="77777777">
        <w:trPr>
          <w:trHeight w:val="555"/>
        </w:trPr>
        <w:tc>
          <w:tcPr>
            <w:tcW w:w="9015" w:type="dxa"/>
          </w:tcPr>
          <w:p w14:paraId="52CD04FC" w14:textId="77777777" w:rsidR="00611439" w:rsidRDefault="00611439" w:rsidP="00611439">
            <w:r>
              <w:t>500 znaków</w:t>
            </w:r>
          </w:p>
          <w:p w14:paraId="0F7E8CFE" w14:textId="77777777" w:rsidR="00315069" w:rsidRDefault="00315069">
            <w:pPr>
              <w:rPr>
                <w:color w:val="000000"/>
              </w:rPr>
            </w:pPr>
          </w:p>
        </w:tc>
      </w:tr>
    </w:tbl>
    <w:p w14:paraId="14E1F0C8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ADEEB6B" w14:textId="34C7CBFF" w:rsidR="00315069" w:rsidRDefault="005D1A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Opis kosztów</w:t>
      </w:r>
      <w:r w:rsidR="00F235C2">
        <w:t xml:space="preserve"> wsparcia instytucjonalnego. J</w:t>
      </w:r>
      <w:r w:rsidR="00F235C2">
        <w:rPr>
          <w:color w:val="000000"/>
        </w:rPr>
        <w:t>akiego typu działania</w:t>
      </w:r>
      <w:r w:rsidR="00F235C2">
        <w:t xml:space="preserve"> lub zakupy zostaną wykorzystane w celu wsparcia instytucjonalnego</w:t>
      </w:r>
      <w:r w:rsidR="00F235C2">
        <w:rPr>
          <w:color w:val="000000"/>
        </w:rPr>
        <w:t>, w odniesieni</w:t>
      </w:r>
      <w:r w:rsidR="008E0CD8">
        <w:rPr>
          <w:color w:val="000000"/>
        </w:rPr>
        <w:t>u do sytuacji opisanej w pkt. 19</w:t>
      </w:r>
      <w:r w:rsidR="00F235C2">
        <w:rPr>
          <w:color w:val="000000"/>
        </w:rPr>
        <w:t xml:space="preserve"> wniosku.  [maksymalnie 3 działania].</w:t>
      </w:r>
    </w:p>
    <w:tbl>
      <w:tblPr>
        <w:tblStyle w:val="aff"/>
        <w:tblW w:w="94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0"/>
        <w:gridCol w:w="3139"/>
        <w:gridCol w:w="3139"/>
      </w:tblGrid>
      <w:tr w:rsidR="00315069" w14:paraId="5ECEDF43" w14:textId="77777777">
        <w:tc>
          <w:tcPr>
            <w:tcW w:w="9418" w:type="dxa"/>
            <w:gridSpan w:val="3"/>
            <w:shd w:val="clear" w:color="auto" w:fill="D9D9D9"/>
          </w:tcPr>
          <w:p w14:paraId="14FA3BA5" w14:textId="77777777" w:rsidR="00315069" w:rsidRDefault="00F235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działania</w:t>
            </w:r>
          </w:p>
        </w:tc>
      </w:tr>
      <w:tr w:rsidR="00315069" w14:paraId="08A54714" w14:textId="77777777">
        <w:tc>
          <w:tcPr>
            <w:tcW w:w="3140" w:type="dxa"/>
          </w:tcPr>
          <w:p w14:paraId="415801A1" w14:textId="77777777" w:rsidR="00315069" w:rsidRDefault="00F235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  <w:r>
              <w:rPr>
                <w:b/>
                <w:i/>
                <w:color w:val="000000"/>
                <w:sz w:val="18"/>
                <w:szCs w:val="18"/>
              </w:rPr>
              <w:t>ytuł</w:t>
            </w:r>
          </w:p>
        </w:tc>
        <w:tc>
          <w:tcPr>
            <w:tcW w:w="3139" w:type="dxa"/>
          </w:tcPr>
          <w:p w14:paraId="684353BB" w14:textId="77777777" w:rsidR="00315069" w:rsidRDefault="00F235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39" w:type="dxa"/>
          </w:tcPr>
          <w:p w14:paraId="79F00964" w14:textId="77777777" w:rsidR="00315069" w:rsidRDefault="00F235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315069" w14:paraId="4119AE5B" w14:textId="77777777" w:rsidTr="00283890">
        <w:trPr>
          <w:trHeight w:val="1057"/>
        </w:trPr>
        <w:tc>
          <w:tcPr>
            <w:tcW w:w="9418" w:type="dxa"/>
            <w:gridSpan w:val="3"/>
          </w:tcPr>
          <w:p w14:paraId="47A48695" w14:textId="77777777" w:rsidR="00315069" w:rsidRPr="0070229B" w:rsidRDefault="00F235C2">
            <w:pPr>
              <w:rPr>
                <w:color w:val="000000"/>
                <w:sz w:val="18"/>
                <w:szCs w:val="18"/>
              </w:rPr>
            </w:pPr>
            <w:r w:rsidRPr="0070229B">
              <w:rPr>
                <w:color w:val="000000"/>
                <w:sz w:val="18"/>
                <w:szCs w:val="18"/>
              </w:rPr>
              <w:t>opis 2000 znaków</w:t>
            </w:r>
          </w:p>
          <w:p w14:paraId="0DCBE470" w14:textId="77777777" w:rsidR="00315069" w:rsidRDefault="00315069">
            <w:pPr>
              <w:rPr>
                <w:i/>
                <w:color w:val="000000"/>
                <w:sz w:val="18"/>
                <w:szCs w:val="18"/>
              </w:rPr>
            </w:pPr>
          </w:p>
          <w:p w14:paraId="62075C26" w14:textId="77777777" w:rsidR="00315069" w:rsidRDefault="00315069">
            <w:pPr>
              <w:rPr>
                <w:i/>
                <w:color w:val="000000"/>
                <w:sz w:val="18"/>
                <w:szCs w:val="18"/>
              </w:rPr>
            </w:pPr>
          </w:p>
          <w:p w14:paraId="4F67183D" w14:textId="77777777" w:rsidR="00315069" w:rsidRDefault="00315069">
            <w:pPr>
              <w:rPr>
                <w:i/>
                <w:color w:val="000000"/>
              </w:rPr>
            </w:pPr>
          </w:p>
        </w:tc>
      </w:tr>
      <w:tr w:rsidR="00315069" w14:paraId="48544207" w14:textId="77777777">
        <w:tc>
          <w:tcPr>
            <w:tcW w:w="9418" w:type="dxa"/>
            <w:gridSpan w:val="3"/>
            <w:shd w:val="clear" w:color="auto" w:fill="D9D9D9"/>
          </w:tcPr>
          <w:p w14:paraId="1142BCDE" w14:textId="77777777" w:rsidR="00315069" w:rsidRDefault="00F235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działania</w:t>
            </w:r>
          </w:p>
        </w:tc>
      </w:tr>
      <w:tr w:rsidR="00315069" w14:paraId="6EF13E7D" w14:textId="77777777">
        <w:tc>
          <w:tcPr>
            <w:tcW w:w="3140" w:type="dxa"/>
          </w:tcPr>
          <w:p w14:paraId="6375D4EB" w14:textId="77777777" w:rsidR="00315069" w:rsidRDefault="00F235C2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39" w:type="dxa"/>
          </w:tcPr>
          <w:p w14:paraId="3A761510" w14:textId="77777777" w:rsidR="00315069" w:rsidRDefault="00F235C2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39" w:type="dxa"/>
          </w:tcPr>
          <w:p w14:paraId="5F12CA8C" w14:textId="77777777" w:rsidR="00315069" w:rsidRDefault="00F235C2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315069" w14:paraId="1A818E88" w14:textId="77777777" w:rsidTr="00283890">
        <w:trPr>
          <w:trHeight w:val="798"/>
        </w:trPr>
        <w:tc>
          <w:tcPr>
            <w:tcW w:w="9418" w:type="dxa"/>
            <w:gridSpan w:val="3"/>
          </w:tcPr>
          <w:p w14:paraId="37F73540" w14:textId="77777777" w:rsidR="00315069" w:rsidRPr="0070229B" w:rsidRDefault="00F235C2">
            <w:pPr>
              <w:rPr>
                <w:color w:val="000000"/>
                <w:sz w:val="18"/>
                <w:szCs w:val="18"/>
              </w:rPr>
            </w:pPr>
            <w:r w:rsidRPr="0070229B">
              <w:rPr>
                <w:color w:val="000000"/>
                <w:sz w:val="18"/>
                <w:szCs w:val="18"/>
              </w:rPr>
              <w:t>opis 2000 znaków</w:t>
            </w:r>
          </w:p>
          <w:p w14:paraId="21C2AB33" w14:textId="77777777" w:rsidR="00315069" w:rsidRDefault="00315069">
            <w:pPr>
              <w:rPr>
                <w:color w:val="000000"/>
              </w:rPr>
            </w:pPr>
          </w:p>
          <w:p w14:paraId="442E79ED" w14:textId="77777777" w:rsidR="00315069" w:rsidRDefault="00315069">
            <w:pPr>
              <w:rPr>
                <w:color w:val="000000"/>
              </w:rPr>
            </w:pPr>
          </w:p>
          <w:p w14:paraId="46084DFE" w14:textId="77777777" w:rsidR="00315069" w:rsidRDefault="00315069">
            <w:pPr>
              <w:rPr>
                <w:color w:val="000000"/>
              </w:rPr>
            </w:pPr>
          </w:p>
          <w:p w14:paraId="47A4DB65" w14:textId="77777777" w:rsidR="00315069" w:rsidRDefault="00315069">
            <w:pPr>
              <w:rPr>
                <w:color w:val="000000"/>
              </w:rPr>
            </w:pPr>
          </w:p>
        </w:tc>
      </w:tr>
      <w:tr w:rsidR="00315069" w14:paraId="47070E48" w14:textId="77777777">
        <w:tc>
          <w:tcPr>
            <w:tcW w:w="9418" w:type="dxa"/>
            <w:gridSpan w:val="3"/>
            <w:shd w:val="clear" w:color="auto" w:fill="D9D9D9"/>
          </w:tcPr>
          <w:p w14:paraId="7745ACE7" w14:textId="77777777" w:rsidR="00315069" w:rsidRDefault="00F235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działania</w:t>
            </w:r>
          </w:p>
        </w:tc>
      </w:tr>
      <w:tr w:rsidR="00315069" w14:paraId="200A7EE9" w14:textId="77777777">
        <w:tc>
          <w:tcPr>
            <w:tcW w:w="3140" w:type="dxa"/>
          </w:tcPr>
          <w:p w14:paraId="74BBBD70" w14:textId="77777777" w:rsidR="00315069" w:rsidRDefault="00F235C2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3139" w:type="dxa"/>
          </w:tcPr>
          <w:p w14:paraId="615F775C" w14:textId="77777777" w:rsidR="00315069" w:rsidRDefault="00F235C2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3139" w:type="dxa"/>
          </w:tcPr>
          <w:p w14:paraId="2672E010" w14:textId="77777777" w:rsidR="00315069" w:rsidRDefault="00F235C2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miejsce realizacji</w:t>
            </w:r>
          </w:p>
        </w:tc>
      </w:tr>
      <w:tr w:rsidR="00315069" w14:paraId="4831B5F2" w14:textId="77777777">
        <w:tc>
          <w:tcPr>
            <w:tcW w:w="9418" w:type="dxa"/>
            <w:gridSpan w:val="3"/>
          </w:tcPr>
          <w:p w14:paraId="4DB373DB" w14:textId="77777777" w:rsidR="00315069" w:rsidRPr="0070229B" w:rsidRDefault="00F235C2">
            <w:pPr>
              <w:rPr>
                <w:color w:val="000000"/>
                <w:sz w:val="18"/>
                <w:szCs w:val="18"/>
              </w:rPr>
            </w:pPr>
            <w:r w:rsidRPr="0070229B">
              <w:rPr>
                <w:color w:val="000000"/>
                <w:sz w:val="18"/>
                <w:szCs w:val="18"/>
              </w:rPr>
              <w:t>opis 2000 znaków</w:t>
            </w:r>
          </w:p>
          <w:p w14:paraId="78706FC6" w14:textId="77777777" w:rsidR="00315069" w:rsidRDefault="00315069">
            <w:pPr>
              <w:rPr>
                <w:color w:val="000000"/>
              </w:rPr>
            </w:pPr>
          </w:p>
          <w:p w14:paraId="0C7CE942" w14:textId="77777777" w:rsidR="00315069" w:rsidRDefault="00315069">
            <w:pPr>
              <w:rPr>
                <w:color w:val="000000"/>
              </w:rPr>
            </w:pPr>
          </w:p>
          <w:p w14:paraId="2F0D32DD" w14:textId="77777777" w:rsidR="00315069" w:rsidRDefault="00315069">
            <w:pPr>
              <w:rPr>
                <w:color w:val="000000"/>
              </w:rPr>
            </w:pPr>
          </w:p>
          <w:p w14:paraId="2865105E" w14:textId="77777777" w:rsidR="00315069" w:rsidRDefault="00315069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0CB36265" w14:textId="77777777" w:rsidR="0070229B" w:rsidRDefault="0070229B" w:rsidP="007022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61DEFEA" w14:textId="77777777" w:rsidR="00315069" w:rsidRDefault="00F235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Rezultaty jakościowe i ilościowe </w:t>
      </w:r>
      <w:r>
        <w:t>wsparcia</w:t>
      </w:r>
      <w:r>
        <w:rPr>
          <w:color w:val="000000"/>
        </w:rPr>
        <w:t xml:space="preserve"> instytucjonalnego.</w:t>
      </w:r>
    </w:p>
    <w:p w14:paraId="3589A62C" w14:textId="0885E1C1" w:rsidR="00315069" w:rsidRDefault="007022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Rezultat 1 </w:t>
      </w:r>
    </w:p>
    <w:tbl>
      <w:tblPr>
        <w:tblStyle w:val="aff0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315069" w14:paraId="11D778D8" w14:textId="77777777">
        <w:tc>
          <w:tcPr>
            <w:tcW w:w="9497" w:type="dxa"/>
          </w:tcPr>
          <w:p w14:paraId="58D27DBA" w14:textId="77777777" w:rsidR="0070229B" w:rsidRDefault="0070229B" w:rsidP="0070229B">
            <w:r>
              <w:t>500 znaków</w:t>
            </w:r>
          </w:p>
          <w:p w14:paraId="7CB8A85E" w14:textId="77777777" w:rsidR="00315069" w:rsidRDefault="00315069"/>
          <w:p w14:paraId="53201BCD" w14:textId="77777777" w:rsidR="00315069" w:rsidRDefault="00315069"/>
        </w:tc>
      </w:tr>
    </w:tbl>
    <w:p w14:paraId="1243A321" w14:textId="4ABB3F51" w:rsidR="00315069" w:rsidRDefault="007022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Rezultat 2 </w:t>
      </w:r>
    </w:p>
    <w:tbl>
      <w:tblPr>
        <w:tblStyle w:val="aff1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315069" w14:paraId="4C9A1AE0" w14:textId="77777777">
        <w:tc>
          <w:tcPr>
            <w:tcW w:w="9497" w:type="dxa"/>
          </w:tcPr>
          <w:p w14:paraId="47D5E65B" w14:textId="77777777" w:rsidR="00315069" w:rsidRDefault="00315069"/>
          <w:p w14:paraId="1E2E3BE3" w14:textId="77777777" w:rsidR="0070229B" w:rsidRDefault="0070229B" w:rsidP="0070229B">
            <w:r>
              <w:t>500 znaków</w:t>
            </w:r>
          </w:p>
          <w:p w14:paraId="73F301D4" w14:textId="77777777" w:rsidR="00315069" w:rsidRDefault="00315069"/>
        </w:tc>
      </w:tr>
    </w:tbl>
    <w:p w14:paraId="4F05DCC4" w14:textId="34266C1D" w:rsidR="00315069" w:rsidRDefault="007022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Rezultat 3 </w:t>
      </w:r>
    </w:p>
    <w:tbl>
      <w:tblPr>
        <w:tblStyle w:val="aff2"/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315069" w14:paraId="4AA8A475" w14:textId="77777777">
        <w:tc>
          <w:tcPr>
            <w:tcW w:w="9497" w:type="dxa"/>
          </w:tcPr>
          <w:p w14:paraId="2EF3196E" w14:textId="77777777" w:rsidR="00315069" w:rsidRDefault="00315069">
            <w:pPr>
              <w:rPr>
                <w:color w:val="000000"/>
              </w:rPr>
            </w:pPr>
          </w:p>
          <w:p w14:paraId="6EBC3BD8" w14:textId="77777777" w:rsidR="0070229B" w:rsidRDefault="0070229B" w:rsidP="0070229B">
            <w:r>
              <w:t>500 znaków</w:t>
            </w:r>
          </w:p>
          <w:p w14:paraId="3F235CB7" w14:textId="77777777" w:rsidR="00315069" w:rsidRDefault="00315069">
            <w:pPr>
              <w:rPr>
                <w:color w:val="000000"/>
              </w:rPr>
            </w:pPr>
          </w:p>
        </w:tc>
      </w:tr>
    </w:tbl>
    <w:p w14:paraId="42B9FD63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743A937B" w14:textId="51AA2A07" w:rsidR="00315069" w:rsidRDefault="00F23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Budżet – </w:t>
      </w:r>
      <w:r w:rsidR="002C5CCE">
        <w:rPr>
          <w:color w:val="000000"/>
        </w:rPr>
        <w:t>wzór w Z</w:t>
      </w:r>
      <w:r>
        <w:rPr>
          <w:color w:val="000000"/>
        </w:rPr>
        <w:t>ałączniku</w:t>
      </w:r>
      <w:r w:rsidR="002C5CCE">
        <w:rPr>
          <w:color w:val="000000"/>
        </w:rPr>
        <w:t xml:space="preserve"> nr 3</w:t>
      </w:r>
    </w:p>
    <w:p w14:paraId="0638D1B2" w14:textId="77777777" w:rsidR="00315069" w:rsidRDefault="00F235C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r>
        <w:rPr>
          <w:color w:val="000000"/>
        </w:rPr>
        <w:t xml:space="preserve"> </w:t>
      </w:r>
    </w:p>
    <w:p w14:paraId="4CD13E74" w14:textId="77777777" w:rsidR="00315069" w:rsidRDefault="00F235C2">
      <w:pPr>
        <w:shd w:val="clear" w:color="auto" w:fill="DFDFDF"/>
        <w:spacing w:after="135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V. Oświadczenia</w:t>
      </w:r>
    </w:p>
    <w:p w14:paraId="1255C91A" w14:textId="4BF32CB3" w:rsidR="00315069" w:rsidRDefault="00F235C2">
      <w:pPr>
        <w:spacing w:after="135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Reprezentując wnioskodawcę, oświadczam, że</w:t>
      </w:r>
      <w:r w:rsidR="0056033F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109F93" w14:textId="77777777" w:rsidR="00315069" w:rsidRDefault="00F235C2">
      <w:pPr>
        <w:numPr>
          <w:ilvl w:val="0"/>
          <w:numId w:val="2"/>
        </w:numPr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organizacja wnioskodawcy jest </w:t>
      </w:r>
      <w:r>
        <w:rPr>
          <w:rFonts w:ascii="Arial" w:eastAsia="Arial" w:hAnsi="Arial" w:cs="Arial"/>
          <w:color w:val="0070C0"/>
          <w:sz w:val="20"/>
          <w:szCs w:val="20"/>
        </w:rPr>
        <w:t>[do wyboru jedno z poniższych]</w:t>
      </w:r>
    </w:p>
    <w:p w14:paraId="18C67590" w14:textId="77777777" w:rsidR="00315069" w:rsidRDefault="00F235C2">
      <w:pPr>
        <w:numPr>
          <w:ilvl w:val="0"/>
          <w:numId w:val="6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fundacją</w:t>
      </w:r>
      <w:r>
        <w:rPr>
          <w:color w:val="222222"/>
          <w:highlight w:val="white"/>
        </w:rPr>
        <w:t xml:space="preserve"> – działającą na podstawie Ustawy z dnia 6 kwietnia 1984 r. o fundacjach, </w:t>
      </w:r>
    </w:p>
    <w:p w14:paraId="1098E0C5" w14:textId="77777777" w:rsidR="00315069" w:rsidRDefault="00F235C2">
      <w:pPr>
        <w:spacing w:after="0" w:line="240" w:lineRule="auto"/>
        <w:ind w:left="720" w:firstLine="720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zarejestrowaną w KRS;</w:t>
      </w:r>
    </w:p>
    <w:p w14:paraId="53F3A353" w14:textId="77777777" w:rsidR="00315069" w:rsidRDefault="00F235C2">
      <w:pPr>
        <w:numPr>
          <w:ilvl w:val="0"/>
          <w:numId w:val="6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stowarzyszeniem</w:t>
      </w:r>
      <w:r>
        <w:rPr>
          <w:color w:val="222222"/>
          <w:highlight w:val="white"/>
        </w:rPr>
        <w:t xml:space="preserve"> – działającym na podstawie Ustawy z dnia 7 kwietnia 1989 r. Prawo </w:t>
      </w:r>
      <w:r>
        <w:rPr>
          <w:color w:val="222222"/>
          <w:highlight w:val="white"/>
        </w:rPr>
        <w:br/>
        <w:t xml:space="preserve"> o stowarzyszeniach, zarejestrowanym w KRS;</w:t>
      </w:r>
    </w:p>
    <w:p w14:paraId="44CD92EB" w14:textId="77777777" w:rsidR="00315069" w:rsidRDefault="00F235C2">
      <w:pPr>
        <w:numPr>
          <w:ilvl w:val="0"/>
          <w:numId w:val="6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stowarzyszeniem zwykłym</w:t>
      </w:r>
      <w:r>
        <w:rPr>
          <w:color w:val="222222"/>
          <w:highlight w:val="white"/>
        </w:rPr>
        <w:t xml:space="preserve"> – działającym na podstawie Ustawy z dnia 7 kwietnia 1989 r. Prawo o stowarzyszeniach, wpisanym do rejestru stowarzyszeń zwykłych właściwego starosty.</w:t>
      </w:r>
    </w:p>
    <w:p w14:paraId="1D8A1AFD" w14:textId="75EDAE58" w:rsidR="00315069" w:rsidRDefault="00F235C2">
      <w:pPr>
        <w:numPr>
          <w:ilvl w:val="0"/>
          <w:numId w:val="2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W przypadku decyzji o dofinansowaniu projektu zobowiązuję się do dostarczenia wymagany</w:t>
      </w:r>
      <w:r w:rsidR="0056033F">
        <w:rPr>
          <w:color w:val="222222"/>
          <w:highlight w:val="white"/>
        </w:rPr>
        <w:t>ch dokumentów wskazanych w pkt 7</w:t>
      </w:r>
      <w:r>
        <w:rPr>
          <w:color w:val="222222"/>
          <w:highlight w:val="white"/>
        </w:rPr>
        <w:t xml:space="preserve">.6 Regulaminu. </w:t>
      </w:r>
    </w:p>
    <w:p w14:paraId="563A18AD" w14:textId="4278787E" w:rsidR="00315069" w:rsidRDefault="00F235C2">
      <w:pPr>
        <w:numPr>
          <w:ilvl w:val="0"/>
          <w:numId w:val="2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Rozumiem, że w przypadku braku dostarczenia kompletu </w:t>
      </w:r>
      <w:r w:rsidR="0011403A">
        <w:rPr>
          <w:color w:val="222222"/>
          <w:highlight w:val="white"/>
        </w:rPr>
        <w:t xml:space="preserve">poprawnych </w:t>
      </w:r>
      <w:r>
        <w:rPr>
          <w:color w:val="222222"/>
          <w:highlight w:val="white"/>
        </w:rPr>
        <w:t>dokumentów w wyznaczonym terminie wniosek będzie odrzucony z konkursu i pozostanie bez dofinansowania.</w:t>
      </w:r>
    </w:p>
    <w:p w14:paraId="0DD18A9B" w14:textId="77777777" w:rsidR="00315069" w:rsidRDefault="00F235C2">
      <w:pPr>
        <w:numPr>
          <w:ilvl w:val="0"/>
          <w:numId w:val="2"/>
        </w:numPr>
        <w:spacing w:after="0" w:line="240" w:lineRule="auto"/>
        <w:jc w:val="both"/>
        <w:rPr>
          <w:color w:val="2222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Proponowane w projekcie zadanie w całości mieści się w zakresie naszej działalności statutowej.</w:t>
      </w:r>
    </w:p>
    <w:p w14:paraId="3ABF030C" w14:textId="77777777" w:rsidR="00315069" w:rsidRDefault="00F235C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Wszystkie podane we wniosku informacje są zgodne z aktualnym stanem prawnym i faktycznym.</w:t>
      </w:r>
    </w:p>
    <w:p w14:paraId="4CE4B9AD" w14:textId="7F6B604A" w:rsidR="00315069" w:rsidRDefault="00F235C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Wiem i rozumiem, że w procesie realizacji konkursu zbierane i przetwarzane są dane osobowe, zgodnie z Art. 6 ust. 1 b) RODO a administratorem danych jest Fundacja Edukacja dla Demokracji z siedzibą w Warszawie, ul. Nowolipie 9/11, 00-150. Zapoznałem/Zapoznałam </w:t>
      </w:r>
      <w:r w:rsidR="0056033F">
        <w:rPr>
          <w:rFonts w:ascii="Arial" w:eastAsia="Arial" w:hAnsi="Arial" w:cs="Arial"/>
          <w:color w:val="000000"/>
          <w:sz w:val="20"/>
          <w:szCs w:val="20"/>
        </w:rPr>
        <w:t>się z ust. 13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Regulaminu konkursu, który zawiera pełne informacje dot. przetwarzania danych osobowych.</w:t>
      </w:r>
    </w:p>
    <w:p w14:paraId="7DB40546" w14:textId="22E51A84" w:rsidR="00315069" w:rsidRDefault="00F235C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Osobom, których dane zostały podane we wniosku, wnioskodawca przekazał informacje dostępne w pkt. 1</w:t>
      </w:r>
      <w:r w:rsidR="0056033F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Regulaminu </w:t>
      </w:r>
      <w:r w:rsidR="0056033F">
        <w:rPr>
          <w:rFonts w:ascii="Arial" w:eastAsia="Arial" w:hAnsi="Arial" w:cs="Arial"/>
          <w:color w:val="000000"/>
          <w:sz w:val="20"/>
          <w:szCs w:val="20"/>
        </w:rPr>
        <w:t>konkursu</w:t>
      </w:r>
      <w:r>
        <w:rPr>
          <w:rFonts w:ascii="Arial" w:eastAsia="Arial" w:hAnsi="Arial" w:cs="Arial"/>
          <w:color w:val="000000"/>
          <w:sz w:val="20"/>
          <w:szCs w:val="20"/>
        </w:rPr>
        <w:t>, co stanowi realizację obowiązku informacyjnego określonego w Art. 14 RODO.</w:t>
      </w:r>
    </w:p>
    <w:p w14:paraId="7E3B500D" w14:textId="77777777" w:rsidR="00315069" w:rsidRDefault="00F235C2">
      <w:pPr>
        <w:numPr>
          <w:ilvl w:val="0"/>
          <w:numId w:val="2"/>
        </w:numPr>
        <w:spacing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Chcę*/Nie chcę* otrzymywać na podane we wniosku adresy e-mail informacje o innych działaniach Fundacji Edukacja dla Demokracji: konkursach grantowych, naborach na szkolenia, organizowanych konferencjach itp.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17"/>
          <w:szCs w:val="17"/>
        </w:rPr>
        <w:t>Zaznaczając to pole, wyrażam zgodę na otrzymywanie, na wskazane we wniosku adresy poczty elektronicznej, newslettera od Fundacji Edukacja dla Demokracji, zgodnie z ustawą z dnia 18.07.2002 r. o świadczeniu usług drogą elektroniczną (Dz.U. Nr 144, poz.1204 z późn. zm.). Adresy będ</w:t>
      </w:r>
      <w:r>
        <w:rPr>
          <w:rFonts w:ascii="Arial" w:eastAsia="Arial" w:hAnsi="Arial" w:cs="Arial"/>
          <w:sz w:val="17"/>
          <w:szCs w:val="17"/>
        </w:rPr>
        <w:t>ą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przetwarzan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w ww. celu do odwołania zgody lub do zaprzestania działań informacyjnych przez FED. Zgoda nie jest obowiązkowa do udziału w konkursie.</w:t>
      </w:r>
    </w:p>
    <w:p w14:paraId="447B0C37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3F907FCF" w14:textId="77777777" w:rsidR="00315069" w:rsidRDefault="00315069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color w:val="000000"/>
        </w:rPr>
      </w:pPr>
    </w:p>
    <w:sectPr w:rsidR="00315069" w:rsidSect="00750349">
      <w:headerReference w:type="default" r:id="rId9"/>
      <w:footerReference w:type="default" r:id="rId10"/>
      <w:pgSz w:w="11906" w:h="16838"/>
      <w:pgMar w:top="1418" w:right="1133" w:bottom="1134" w:left="993" w:header="426" w:footer="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71B543" w15:done="0"/>
  <w15:commentEx w15:paraId="4C43AF25" w15:done="0"/>
  <w15:commentEx w15:paraId="5BA2F62E" w15:done="0"/>
  <w15:commentEx w15:paraId="15CB37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845B7" w14:textId="77777777" w:rsidR="0017177E" w:rsidRDefault="0017177E">
      <w:pPr>
        <w:spacing w:after="0" w:line="240" w:lineRule="auto"/>
      </w:pPr>
      <w:r>
        <w:separator/>
      </w:r>
    </w:p>
  </w:endnote>
  <w:endnote w:type="continuationSeparator" w:id="0">
    <w:p w14:paraId="49A8AD56" w14:textId="77777777" w:rsidR="0017177E" w:rsidRDefault="0017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C98C" w14:textId="77777777" w:rsidR="00750349" w:rsidRDefault="007503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4"/>
        <w:szCs w:val="14"/>
      </w:rPr>
    </w:pPr>
  </w:p>
  <w:p w14:paraId="39D8C8EA" w14:textId="77777777" w:rsidR="00750349" w:rsidRDefault="007503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19"/>
    </w:tblGrid>
    <w:tr w:rsidR="00750349" w14:paraId="5AB0F750" w14:textId="77777777" w:rsidTr="00781453">
      <w:tc>
        <w:tcPr>
          <w:tcW w:w="4818" w:type="dxa"/>
          <w:vAlign w:val="center"/>
        </w:tcPr>
        <w:p w14:paraId="3C2C68AD" w14:textId="595059A3" w:rsidR="00750349" w:rsidRDefault="00750349" w:rsidP="00781453">
          <w:pP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57939CE1" wp14:editId="54F63C27">
                <wp:extent cx="1276709" cy="92320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_logo_PL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873" cy="921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0EB89822" w14:textId="77777777" w:rsidR="00750349" w:rsidRDefault="00750349" w:rsidP="00781453">
          <w:pP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56E8AE6" wp14:editId="7CD34E27">
                <wp:extent cx="1127109" cy="571069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AFW-projekt_PL_A-3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016" cy="572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39CBDE" w14:textId="77777777" w:rsidR="00315069" w:rsidRDefault="00F23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4"/>
        <w:szCs w:val="14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17177E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17177E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  <w:p w14:paraId="344EC2D0" w14:textId="2C796DDF" w:rsidR="00315069" w:rsidRDefault="00DB28AA" w:rsidP="007503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4492" w14:textId="77777777" w:rsidR="0017177E" w:rsidRDefault="0017177E">
      <w:pPr>
        <w:spacing w:after="0" w:line="240" w:lineRule="auto"/>
      </w:pPr>
      <w:r>
        <w:separator/>
      </w:r>
    </w:p>
  </w:footnote>
  <w:footnote w:type="continuationSeparator" w:id="0">
    <w:p w14:paraId="5FCFFB9F" w14:textId="77777777" w:rsidR="0017177E" w:rsidRDefault="0017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67CE" w14:textId="2029D200" w:rsidR="00DB28AA" w:rsidRDefault="00DB28AA" w:rsidP="00DB28AA">
    <w:pPr>
      <w:pStyle w:val="Nagwek1"/>
      <w:spacing w:before="0"/>
      <w:jc w:val="center"/>
      <w:rPr>
        <w:color w:val="365F91" w:themeColor="accent1" w:themeShade="BF"/>
        <w:sz w:val="18"/>
        <w:szCs w:val="18"/>
      </w:rPr>
    </w:pPr>
    <w:r>
      <w:rPr>
        <w:noProof/>
        <w:color w:val="365F91" w:themeColor="accent1" w:themeShade="BF"/>
        <w:sz w:val="32"/>
      </w:rPr>
      <w:drawing>
        <wp:inline distT="0" distB="0" distL="0" distR="0" wp14:anchorId="1B036B0E" wp14:editId="0976AA0F">
          <wp:extent cx="1201479" cy="59450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02_FP_Basic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841" cy="59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65F91" w:themeColor="accent1" w:themeShade="BF"/>
        <w:sz w:val="32"/>
      </w:rPr>
      <w:t xml:space="preserve"> </w:t>
    </w:r>
    <w:r>
      <w:rPr>
        <w:color w:val="365F91" w:themeColor="accent1" w:themeShade="BF"/>
        <w:sz w:val="32"/>
      </w:rPr>
      <w:tab/>
    </w:r>
    <w:r>
      <w:rPr>
        <w:color w:val="365F91" w:themeColor="accent1" w:themeShade="BF"/>
        <w:sz w:val="32"/>
      </w:rPr>
      <w:tab/>
    </w:r>
    <w:r>
      <w:rPr>
        <w:color w:val="365F91" w:themeColor="accent1" w:themeShade="BF"/>
        <w:sz w:val="32"/>
      </w:rPr>
      <w:tab/>
    </w:r>
    <w:r w:rsidR="009E1847" w:rsidRPr="009E1847">
      <w:rPr>
        <w:color w:val="365F91" w:themeColor="accent1" w:themeShade="BF"/>
        <w:sz w:val="32"/>
      </w:rPr>
      <w:t>Załą</w:t>
    </w:r>
    <w:r w:rsidR="004E293A">
      <w:rPr>
        <w:color w:val="365F91" w:themeColor="accent1" w:themeShade="BF"/>
        <w:sz w:val="32"/>
      </w:rPr>
      <w:t>cznik nr 2</w:t>
    </w:r>
    <w:r w:rsidR="009E1847" w:rsidRPr="009E1847">
      <w:rPr>
        <w:color w:val="365F91" w:themeColor="accent1" w:themeShade="BF"/>
        <w:sz w:val="32"/>
      </w:rPr>
      <w:t xml:space="preserve"> – wzór wniosku</w:t>
    </w:r>
    <w:r w:rsidRPr="00DB28AA">
      <w:rPr>
        <w:color w:val="365F91" w:themeColor="accent1" w:themeShade="BF"/>
        <w:sz w:val="18"/>
        <w:szCs w:val="18"/>
      </w:rPr>
      <w:t xml:space="preserve"> </w:t>
    </w:r>
  </w:p>
  <w:p w14:paraId="29AE19CB" w14:textId="307539DB" w:rsidR="00DB28AA" w:rsidRPr="009E1847" w:rsidRDefault="00DB28AA" w:rsidP="00DB28AA">
    <w:pPr>
      <w:pStyle w:val="Nagwek1"/>
      <w:spacing w:before="0"/>
      <w:jc w:val="center"/>
      <w:rPr>
        <w:color w:val="365F91" w:themeColor="accent1" w:themeShade="BF"/>
        <w:sz w:val="18"/>
        <w:szCs w:val="18"/>
      </w:rPr>
    </w:pPr>
    <w:r w:rsidRPr="009E1847">
      <w:rPr>
        <w:color w:val="365F91" w:themeColor="accent1" w:themeShade="BF"/>
        <w:sz w:val="18"/>
        <w:szCs w:val="18"/>
      </w:rPr>
      <w:t>FUNDUSZ POMOCOWY DLA ORGANIZACJI POZARZĄDOWYCH ORAZ INICJATYW OBYWATELSKICH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5A3"/>
    <w:multiLevelType w:val="multilevel"/>
    <w:tmpl w:val="1EDE8C9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A6F"/>
    <w:multiLevelType w:val="multilevel"/>
    <w:tmpl w:val="D58AA6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nsid w:val="15867D73"/>
    <w:multiLevelType w:val="multilevel"/>
    <w:tmpl w:val="EEEA46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nsid w:val="254C0298"/>
    <w:multiLevelType w:val="multilevel"/>
    <w:tmpl w:val="7638A4A2"/>
    <w:lvl w:ilvl="0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6596"/>
    <w:multiLevelType w:val="multilevel"/>
    <w:tmpl w:val="0DA0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9247772"/>
    <w:multiLevelType w:val="multilevel"/>
    <w:tmpl w:val="446439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nsid w:val="324F5003"/>
    <w:multiLevelType w:val="multilevel"/>
    <w:tmpl w:val="96467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BD4140D"/>
    <w:multiLevelType w:val="multilevel"/>
    <w:tmpl w:val="DB0AB904"/>
    <w:lvl w:ilvl="0">
      <w:start w:val="5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C91C4D"/>
    <w:multiLevelType w:val="multilevel"/>
    <w:tmpl w:val="C7886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32C5C77"/>
    <w:multiLevelType w:val="multilevel"/>
    <w:tmpl w:val="16029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071" w:hanging="561"/>
      </w:pPr>
      <w:rPr>
        <w:rFonts w:ascii="Calibri" w:eastAsia="Calibri" w:hAnsi="Calibri" w:cs="Calibri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7A679E"/>
    <w:multiLevelType w:val="multilevel"/>
    <w:tmpl w:val="D08C05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nsid w:val="75C72300"/>
    <w:multiLevelType w:val="multilevel"/>
    <w:tmpl w:val="3E687FA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C4F3618"/>
    <w:multiLevelType w:val="multilevel"/>
    <w:tmpl w:val="ECC4C8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na Hajdukiewicz">
    <w15:presenceInfo w15:providerId="AD" w15:userId="S-1-5-21-1167205930-618140899-24193390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69"/>
    <w:rsid w:val="00010C84"/>
    <w:rsid w:val="000F7C02"/>
    <w:rsid w:val="0011403A"/>
    <w:rsid w:val="00157F47"/>
    <w:rsid w:val="0017177E"/>
    <w:rsid w:val="001F54E4"/>
    <w:rsid w:val="002071E2"/>
    <w:rsid w:val="00241C33"/>
    <w:rsid w:val="00283890"/>
    <w:rsid w:val="002C5CCE"/>
    <w:rsid w:val="00315069"/>
    <w:rsid w:val="00330FD9"/>
    <w:rsid w:val="003A2D87"/>
    <w:rsid w:val="00450F7C"/>
    <w:rsid w:val="004B3711"/>
    <w:rsid w:val="004D2C90"/>
    <w:rsid w:val="004E293A"/>
    <w:rsid w:val="0056033F"/>
    <w:rsid w:val="005D1AC1"/>
    <w:rsid w:val="005E06E1"/>
    <w:rsid w:val="005E5D08"/>
    <w:rsid w:val="00610FAC"/>
    <w:rsid w:val="00611439"/>
    <w:rsid w:val="00657F72"/>
    <w:rsid w:val="006C7F0F"/>
    <w:rsid w:val="0070229B"/>
    <w:rsid w:val="00706362"/>
    <w:rsid w:val="00750349"/>
    <w:rsid w:val="007C49AC"/>
    <w:rsid w:val="008262F6"/>
    <w:rsid w:val="008C0C3B"/>
    <w:rsid w:val="008E0CD8"/>
    <w:rsid w:val="009E1847"/>
    <w:rsid w:val="00A5710C"/>
    <w:rsid w:val="00C13C7D"/>
    <w:rsid w:val="00D174E9"/>
    <w:rsid w:val="00DB28AA"/>
    <w:rsid w:val="00DB3607"/>
    <w:rsid w:val="00EE25B0"/>
    <w:rsid w:val="00F2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8E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B6B"/>
    <w:rPr>
      <w:color w:val="0000FF"/>
      <w:u w:val="single"/>
    </w:rPr>
  </w:style>
  <w:style w:type="paragraph" w:customStyle="1" w:styleId="keepnext">
    <w:name w:val="keepnext"/>
    <w:basedOn w:val="Normalny"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/>
    <w:rsid w:val="004201D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E06E1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E1847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4B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2B6B"/>
    <w:rPr>
      <w:color w:val="0000FF"/>
      <w:u w:val="single"/>
    </w:rPr>
  </w:style>
  <w:style w:type="paragraph" w:customStyle="1" w:styleId="keepnext">
    <w:name w:val="keepnext"/>
    <w:basedOn w:val="Normalny"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/>
    <w:rsid w:val="004201D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E06E1"/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E1847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6tDgJppkkrsprGgqoKYYTlEIpQ==">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Bogaczyk</dc:creator>
  <cp:lastModifiedBy>Agnieszka Swieczka</cp:lastModifiedBy>
  <cp:revision>18</cp:revision>
  <dcterms:created xsi:type="dcterms:W3CDTF">2022-01-21T11:00:00Z</dcterms:created>
  <dcterms:modified xsi:type="dcterms:W3CDTF">2022-02-22T12:09:00Z</dcterms:modified>
</cp:coreProperties>
</file>